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E57DA0" w14:textId="4CE287BB" w:rsidR="00936DE2" w:rsidRPr="00801197" w:rsidRDefault="00947A25" w:rsidP="002A04B7">
      <w:pPr>
        <w:snapToGrid w:val="0"/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801197">
        <w:rPr>
          <w:rFonts w:ascii="標楷體" w:eastAsia="標楷體" w:hAnsi="標楷體"/>
          <w:b/>
          <w:bCs/>
          <w:sz w:val="36"/>
          <w:szCs w:val="36"/>
        </w:rPr>
        <w:t>出差人員搭乘交通工具</w:t>
      </w:r>
      <w:r w:rsidR="004A3772" w:rsidRPr="00801197">
        <w:rPr>
          <w:rFonts w:ascii="標楷體" w:eastAsia="標楷體" w:hAnsi="標楷體"/>
          <w:b/>
          <w:bCs/>
          <w:sz w:val="36"/>
          <w:szCs w:val="36"/>
        </w:rPr>
        <w:t>座(艙)位</w:t>
      </w:r>
      <w:r w:rsidR="00576B93" w:rsidRPr="00801197">
        <w:rPr>
          <w:rFonts w:ascii="標楷體" w:eastAsia="標楷體" w:hAnsi="標楷體" w:hint="eastAsia"/>
          <w:b/>
          <w:bCs/>
          <w:sz w:val="36"/>
          <w:szCs w:val="36"/>
        </w:rPr>
        <w:t>聲明表</w:t>
      </w:r>
    </w:p>
    <w:p w14:paraId="00B88C10" w14:textId="5638B668" w:rsidR="002E08E4" w:rsidRPr="0011561F" w:rsidRDefault="00770419" w:rsidP="00287B1E">
      <w:pPr>
        <w:spacing w:before="100" w:beforeAutospacing="1" w:line="500" w:lineRule="exact"/>
        <w:rPr>
          <w:rFonts w:ascii="標楷體" w:eastAsia="標楷體" w:hAnsi="標楷體"/>
          <w:sz w:val="32"/>
          <w:szCs w:val="32"/>
        </w:rPr>
      </w:pPr>
      <w:r w:rsidRPr="0011561F">
        <w:rPr>
          <w:rFonts w:ascii="標楷體" w:eastAsia="標楷體" w:hAnsi="標楷體" w:hint="eastAsia"/>
          <w:sz w:val="32"/>
          <w:szCs w:val="32"/>
        </w:rPr>
        <w:t>請購編號：</w:t>
      </w:r>
    </w:p>
    <w:p w14:paraId="15A2A437" w14:textId="30930EA7" w:rsidR="00F513C0" w:rsidRPr="004A3772" w:rsidRDefault="0017579C" w:rsidP="00287B1E">
      <w:pPr>
        <w:spacing w:line="50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□本次出差皆</w:t>
      </w:r>
      <w:r w:rsidR="00F513C0">
        <w:rPr>
          <w:rFonts w:ascii="標楷體" w:eastAsia="標楷體" w:hAnsi="標楷體" w:hint="eastAsia"/>
          <w:sz w:val="32"/>
          <w:szCs w:val="32"/>
        </w:rPr>
        <w:t>乘</w:t>
      </w:r>
      <w:r w:rsidR="00F513C0" w:rsidRPr="009E2830">
        <w:rPr>
          <w:rFonts w:ascii="標楷體" w:eastAsia="標楷體" w:hAnsi="標楷體" w:hint="eastAsia"/>
          <w:sz w:val="32"/>
          <w:szCs w:val="32"/>
        </w:rPr>
        <w:t>坐</w:t>
      </w:r>
      <w:r w:rsidR="00F513C0" w:rsidRPr="00546890">
        <w:rPr>
          <w:rFonts w:ascii="標楷體" w:eastAsia="標楷體" w:hAnsi="標楷體" w:hint="eastAsia"/>
          <w:sz w:val="32"/>
          <w:szCs w:val="32"/>
          <w:u w:val="single"/>
        </w:rPr>
        <w:t>次高等級以下</w:t>
      </w:r>
      <w:r w:rsidR="00F513C0" w:rsidRPr="009E2830">
        <w:rPr>
          <w:rFonts w:ascii="標楷體" w:eastAsia="標楷體" w:hAnsi="標楷體" w:hint="eastAsia"/>
          <w:sz w:val="32"/>
          <w:szCs w:val="32"/>
        </w:rPr>
        <w:t>座（艙）位</w:t>
      </w:r>
      <w:r w:rsidR="00F513C0">
        <w:rPr>
          <w:rFonts w:ascii="標楷體" w:eastAsia="標楷體" w:hAnsi="標楷體" w:hint="eastAsia"/>
          <w:sz w:val="32"/>
          <w:szCs w:val="32"/>
        </w:rPr>
        <w:t>。</w:t>
      </w:r>
      <w:bookmarkStart w:id="0" w:name="_GoBack"/>
      <w:bookmarkEnd w:id="0"/>
    </w:p>
    <w:p w14:paraId="7DF3687D" w14:textId="666E140A" w:rsidR="00D1623B" w:rsidRPr="004A3772" w:rsidRDefault="00532496" w:rsidP="00287B1E">
      <w:pPr>
        <w:spacing w:line="50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□</w:t>
      </w:r>
      <w:r w:rsidR="00D1623B">
        <w:rPr>
          <w:rFonts w:ascii="標楷體" w:eastAsia="標楷體" w:hAnsi="標楷體" w:hint="eastAsia"/>
          <w:sz w:val="32"/>
          <w:szCs w:val="32"/>
        </w:rPr>
        <w:t>本次出差</w:t>
      </w:r>
      <w:r>
        <w:rPr>
          <w:rFonts w:ascii="標楷體" w:eastAsia="標楷體" w:hAnsi="標楷體" w:hint="eastAsia"/>
          <w:sz w:val="32"/>
          <w:szCs w:val="32"/>
        </w:rPr>
        <w:t>搭乘</w:t>
      </w:r>
      <w:r w:rsidRPr="00546890">
        <w:rPr>
          <w:rFonts w:ascii="標楷體" w:eastAsia="標楷體" w:hAnsi="標楷體" w:hint="eastAsia"/>
          <w:sz w:val="32"/>
          <w:szCs w:val="32"/>
          <w:u w:val="single"/>
        </w:rPr>
        <w:t>最高等級</w:t>
      </w:r>
      <w:r w:rsidR="00A56F60" w:rsidRPr="00A56F60">
        <w:rPr>
          <w:rFonts w:ascii="標楷體" w:eastAsia="標楷體" w:hAnsi="標楷體" w:hint="eastAsia"/>
          <w:sz w:val="32"/>
          <w:szCs w:val="32"/>
        </w:rPr>
        <w:t>座（艙）位</w:t>
      </w:r>
      <w:r w:rsidR="00D1623B">
        <w:rPr>
          <w:rFonts w:ascii="標楷體" w:eastAsia="標楷體" w:hAnsi="標楷體" w:hint="eastAsia"/>
          <w:sz w:val="32"/>
          <w:szCs w:val="32"/>
        </w:rPr>
        <w:t>，請填</w:t>
      </w:r>
      <w:r w:rsidR="00F513C0">
        <w:rPr>
          <w:rFonts w:ascii="標楷體" w:eastAsia="標楷體" w:hAnsi="標楷體" w:hint="eastAsia"/>
          <w:sz w:val="32"/>
          <w:szCs w:val="32"/>
        </w:rPr>
        <w:t>寫</w:t>
      </w:r>
      <w:r w:rsidR="00D1623B">
        <w:rPr>
          <w:rFonts w:ascii="標楷體" w:eastAsia="標楷體" w:hAnsi="標楷體" w:hint="eastAsia"/>
          <w:sz w:val="32"/>
          <w:szCs w:val="32"/>
        </w:rPr>
        <w:t>下表: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1985"/>
        <w:gridCol w:w="850"/>
        <w:gridCol w:w="851"/>
        <w:gridCol w:w="850"/>
        <w:gridCol w:w="851"/>
        <w:gridCol w:w="850"/>
        <w:gridCol w:w="851"/>
        <w:gridCol w:w="1269"/>
      </w:tblGrid>
      <w:tr w:rsidR="00B73C9B" w14:paraId="129C4C63" w14:textId="77777777" w:rsidTr="00344365">
        <w:trPr>
          <w:trHeight w:val="400"/>
        </w:trPr>
        <w:tc>
          <w:tcPr>
            <w:tcW w:w="1271" w:type="dxa"/>
            <w:vMerge w:val="restart"/>
            <w:vAlign w:val="center"/>
          </w:tcPr>
          <w:p w14:paraId="56C83CDF" w14:textId="77777777" w:rsidR="00B73C9B" w:rsidRDefault="00B73C9B" w:rsidP="00E07492">
            <w:pPr>
              <w:jc w:val="distribute"/>
              <w:rPr>
                <w:rFonts w:ascii="標楷體" w:eastAsia="標楷體" w:hAnsi="標楷體"/>
              </w:rPr>
            </w:pPr>
            <w:r w:rsidRPr="00E814D5">
              <w:rPr>
                <w:rFonts w:ascii="標楷體" w:eastAsia="標楷體" w:hAnsi="標楷體"/>
              </w:rPr>
              <w:t>交通工具</w:t>
            </w:r>
          </w:p>
          <w:p w14:paraId="507A9ACE" w14:textId="5AD42B4D" w:rsidR="00B73C9B" w:rsidRPr="00E814D5" w:rsidRDefault="00B73C9B" w:rsidP="00E07492">
            <w:pPr>
              <w:jc w:val="distribute"/>
              <w:rPr>
                <w:rFonts w:ascii="標楷體" w:eastAsia="標楷體" w:hAnsi="標楷體"/>
              </w:rPr>
            </w:pPr>
            <w:r w:rsidRPr="00E814D5">
              <w:rPr>
                <w:rFonts w:ascii="標楷體" w:eastAsia="標楷體" w:hAnsi="標楷體"/>
              </w:rPr>
              <w:t>種類</w:t>
            </w:r>
          </w:p>
        </w:tc>
        <w:tc>
          <w:tcPr>
            <w:tcW w:w="1985" w:type="dxa"/>
            <w:vMerge w:val="restart"/>
            <w:vAlign w:val="center"/>
          </w:tcPr>
          <w:p w14:paraId="39E8BD83" w14:textId="77777777" w:rsidR="00B73C9B" w:rsidRPr="004C202F" w:rsidRDefault="00B73C9B" w:rsidP="00811B48">
            <w:pPr>
              <w:ind w:rightChars="75" w:right="180" w:firstLineChars="38" w:firstLine="91"/>
              <w:jc w:val="distribute"/>
              <w:rPr>
                <w:rFonts w:ascii="Times New Roman" w:eastAsia="標楷體" w:hAnsi="Times New Roman" w:cs="Times New Roman"/>
              </w:rPr>
            </w:pPr>
            <w:r w:rsidRPr="004C202F">
              <w:rPr>
                <w:rFonts w:ascii="Times New Roman" w:eastAsia="標楷體" w:hAnsi="Times New Roman" w:cs="Times New Roman"/>
              </w:rPr>
              <w:t>班次</w:t>
            </w:r>
          </w:p>
          <w:p w14:paraId="0A91A103" w14:textId="30BB12E6" w:rsidR="00B73C9B" w:rsidRPr="004C202F" w:rsidRDefault="00B73C9B" w:rsidP="00811B48">
            <w:pPr>
              <w:ind w:rightChars="75" w:right="180" w:firstLineChars="38" w:firstLine="76"/>
              <w:jc w:val="distribute"/>
              <w:rPr>
                <w:rFonts w:ascii="Times New Roman" w:eastAsia="標楷體" w:hAnsi="Times New Roman" w:cs="Times New Roman"/>
              </w:rPr>
            </w:pPr>
            <w:r w:rsidRPr="004C202F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r w:rsidRPr="004C202F">
              <w:rPr>
                <w:rFonts w:ascii="Times New Roman" w:eastAsia="標楷體" w:hAnsi="Times New Roman" w:cs="Times New Roman"/>
                <w:sz w:val="20"/>
                <w:szCs w:val="20"/>
              </w:rPr>
              <w:t>出發地</w:t>
            </w:r>
            <w:r w:rsidRPr="004C202F">
              <w:rPr>
                <w:rFonts w:ascii="Times New Roman" w:eastAsia="標楷體" w:hAnsi="Times New Roman" w:cs="Times New Roman"/>
                <w:sz w:val="20"/>
                <w:szCs w:val="20"/>
              </w:rPr>
              <w:t>~</w:t>
            </w:r>
            <w:r w:rsidRPr="004C202F">
              <w:rPr>
                <w:rFonts w:ascii="Times New Roman" w:eastAsia="標楷體" w:hAnsi="Times New Roman" w:cs="Times New Roman"/>
                <w:sz w:val="20"/>
                <w:szCs w:val="20"/>
              </w:rPr>
              <w:t>抵達地</w:t>
            </w:r>
            <w:r w:rsidRPr="004C202F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gridSpan w:val="2"/>
            <w:vAlign w:val="center"/>
          </w:tcPr>
          <w:p w14:paraId="0FDAB135" w14:textId="2A119C66" w:rsidR="00B73C9B" w:rsidRPr="00FD19C3" w:rsidRDefault="00B73C9B" w:rsidP="00FD19C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情形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一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3402" w:type="dxa"/>
            <w:gridSpan w:val="4"/>
            <w:vAlign w:val="center"/>
          </w:tcPr>
          <w:p w14:paraId="777F4ED2" w14:textId="091F9334" w:rsidR="00B73C9B" w:rsidRPr="00FD19C3" w:rsidRDefault="00B73C9B" w:rsidP="00FD19C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情形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二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1269" w:type="dxa"/>
            <w:vMerge w:val="restart"/>
            <w:vAlign w:val="center"/>
          </w:tcPr>
          <w:p w14:paraId="69FFBA55" w14:textId="414E48C4" w:rsidR="00B73C9B" w:rsidRPr="004C202F" w:rsidRDefault="00B73C9B" w:rsidP="001A2E3C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C202F">
              <w:rPr>
                <w:rFonts w:ascii="Times New Roman" w:eastAsia="標楷體" w:hAnsi="Times New Roman" w:cs="Times New Roman"/>
              </w:rPr>
              <w:t>費用</w:t>
            </w:r>
          </w:p>
        </w:tc>
      </w:tr>
      <w:tr w:rsidR="00B73C9B" w14:paraId="28B0002B" w14:textId="738C65FB" w:rsidTr="00344365">
        <w:trPr>
          <w:trHeight w:val="609"/>
        </w:trPr>
        <w:tc>
          <w:tcPr>
            <w:tcW w:w="1271" w:type="dxa"/>
            <w:vMerge/>
            <w:vAlign w:val="center"/>
          </w:tcPr>
          <w:p w14:paraId="24FE1D20" w14:textId="4F75C93D" w:rsidR="00B73C9B" w:rsidRPr="00E814D5" w:rsidRDefault="00B73C9B" w:rsidP="00E07492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vMerge/>
            <w:vAlign w:val="center"/>
          </w:tcPr>
          <w:p w14:paraId="4272A6CE" w14:textId="03FC82E7" w:rsidR="00B73C9B" w:rsidRPr="004C202F" w:rsidRDefault="00B73C9B" w:rsidP="00811B48">
            <w:pPr>
              <w:ind w:rightChars="75" w:right="180" w:firstLineChars="38" w:firstLine="91"/>
              <w:jc w:val="distribute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483EAF3" w14:textId="77777777" w:rsidR="00B73C9B" w:rsidRPr="00FD19C3" w:rsidRDefault="00B73C9B" w:rsidP="00FD19C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D19C3">
              <w:rPr>
                <w:rFonts w:ascii="Times New Roman" w:eastAsia="標楷體" w:hAnsi="Times New Roman" w:cs="Times New Roman"/>
                <w:sz w:val="20"/>
                <w:szCs w:val="20"/>
              </w:rPr>
              <w:t>座</w:t>
            </w:r>
            <w:r w:rsidRPr="00FD19C3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r w:rsidRPr="00FD19C3">
              <w:rPr>
                <w:rFonts w:ascii="Times New Roman" w:eastAsia="標楷體" w:hAnsi="Times New Roman" w:cs="Times New Roman"/>
                <w:sz w:val="20"/>
                <w:szCs w:val="20"/>
              </w:rPr>
              <w:t>艙</w:t>
            </w:r>
            <w:r w:rsidRPr="00FD19C3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  <w:r w:rsidRPr="00FD19C3">
              <w:rPr>
                <w:rFonts w:ascii="Times New Roman" w:eastAsia="標楷體" w:hAnsi="Times New Roman" w:cs="Times New Roman"/>
                <w:sz w:val="20"/>
                <w:szCs w:val="20"/>
              </w:rPr>
              <w:t>位</w:t>
            </w:r>
          </w:p>
          <w:p w14:paraId="2421330B" w14:textId="03D95F99" w:rsidR="00B73C9B" w:rsidRPr="00FD19C3" w:rsidRDefault="00B73C9B" w:rsidP="00FD19C3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FD19C3">
              <w:rPr>
                <w:rFonts w:ascii="Times New Roman" w:eastAsia="標楷體" w:hAnsi="Times New Roman" w:cs="Times New Roman"/>
                <w:sz w:val="20"/>
                <w:szCs w:val="20"/>
              </w:rPr>
              <w:t>僅區分</w:t>
            </w:r>
            <w:r w:rsidRPr="00FD19C3">
              <w:rPr>
                <w:rFonts w:ascii="Times New Roman" w:eastAsia="標楷體" w:hAnsi="Times New Roman" w:cs="Times New Roman"/>
                <w:sz w:val="20"/>
                <w:szCs w:val="20"/>
              </w:rPr>
              <w:t>2</w:t>
            </w:r>
            <w:r w:rsidRPr="00FD19C3">
              <w:rPr>
                <w:rFonts w:ascii="Times New Roman" w:eastAsia="標楷體" w:hAnsi="Times New Roman" w:cs="Times New Roman"/>
                <w:sz w:val="20"/>
                <w:szCs w:val="20"/>
              </w:rPr>
              <w:t>等級</w:t>
            </w:r>
          </w:p>
        </w:tc>
        <w:tc>
          <w:tcPr>
            <w:tcW w:w="1701" w:type="dxa"/>
            <w:gridSpan w:val="2"/>
            <w:vAlign w:val="center"/>
          </w:tcPr>
          <w:p w14:paraId="2E75D62E" w14:textId="77777777" w:rsidR="00B73C9B" w:rsidRPr="00FD19C3" w:rsidRDefault="00B73C9B" w:rsidP="00FD19C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D19C3">
              <w:rPr>
                <w:rFonts w:ascii="Times New Roman" w:eastAsia="標楷體" w:hAnsi="Times New Roman" w:cs="Times New Roman"/>
                <w:sz w:val="20"/>
                <w:szCs w:val="20"/>
              </w:rPr>
              <w:t>未設有頭等</w:t>
            </w:r>
          </w:p>
          <w:p w14:paraId="390BC10C" w14:textId="79A6816B" w:rsidR="00B73C9B" w:rsidRPr="00FD19C3" w:rsidRDefault="00B73C9B" w:rsidP="00FD19C3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FD19C3">
              <w:rPr>
                <w:rFonts w:ascii="Times New Roman" w:eastAsia="標楷體" w:hAnsi="Times New Roman" w:cs="Times New Roman"/>
                <w:sz w:val="20"/>
                <w:szCs w:val="20"/>
              </w:rPr>
              <w:t>座</w:t>
            </w:r>
            <w:r w:rsidRPr="00FD19C3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r w:rsidRPr="00FD19C3">
              <w:rPr>
                <w:rFonts w:ascii="Times New Roman" w:eastAsia="標楷體" w:hAnsi="Times New Roman" w:cs="Times New Roman"/>
                <w:sz w:val="20"/>
                <w:szCs w:val="20"/>
              </w:rPr>
              <w:t>艙</w:t>
            </w:r>
            <w:r w:rsidRPr="00FD19C3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  <w:r w:rsidRPr="00FD19C3">
              <w:rPr>
                <w:rFonts w:ascii="Times New Roman" w:eastAsia="標楷體" w:hAnsi="Times New Roman" w:cs="Times New Roman"/>
                <w:sz w:val="20"/>
                <w:szCs w:val="20"/>
              </w:rPr>
              <w:t>位</w:t>
            </w:r>
          </w:p>
        </w:tc>
        <w:tc>
          <w:tcPr>
            <w:tcW w:w="1701" w:type="dxa"/>
            <w:gridSpan w:val="2"/>
            <w:vAlign w:val="center"/>
          </w:tcPr>
          <w:p w14:paraId="44969D7E" w14:textId="77777777" w:rsidR="00B73C9B" w:rsidRPr="00FD19C3" w:rsidRDefault="00B73C9B" w:rsidP="00FD19C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D19C3">
              <w:rPr>
                <w:rFonts w:ascii="Times New Roman" w:eastAsia="標楷體" w:hAnsi="Times New Roman" w:cs="Times New Roman"/>
                <w:sz w:val="20"/>
                <w:szCs w:val="20"/>
              </w:rPr>
              <w:t>航</w:t>
            </w:r>
            <w:r w:rsidRPr="00FD19C3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r w:rsidRPr="00FD19C3">
              <w:rPr>
                <w:rFonts w:ascii="Times New Roman" w:eastAsia="標楷體" w:hAnsi="Times New Roman" w:cs="Times New Roman"/>
                <w:sz w:val="20"/>
                <w:szCs w:val="20"/>
              </w:rPr>
              <w:t>路</w:t>
            </w:r>
            <w:r w:rsidRPr="00FD19C3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  <w:r w:rsidRPr="00FD19C3">
              <w:rPr>
                <w:rFonts w:ascii="Times New Roman" w:eastAsia="標楷體" w:hAnsi="Times New Roman" w:cs="Times New Roman"/>
                <w:sz w:val="20"/>
                <w:szCs w:val="20"/>
              </w:rPr>
              <w:t>程</w:t>
            </w:r>
          </w:p>
          <w:p w14:paraId="6EFA547A" w14:textId="6124D312" w:rsidR="00B73C9B" w:rsidRPr="00FD19C3" w:rsidRDefault="00B73C9B" w:rsidP="00FD19C3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FD19C3">
              <w:rPr>
                <w:rFonts w:ascii="Times New Roman" w:eastAsia="標楷體" w:hAnsi="Times New Roman" w:cs="Times New Roman"/>
                <w:sz w:val="20"/>
                <w:szCs w:val="20"/>
              </w:rPr>
              <w:t>四小時以上</w:t>
            </w:r>
          </w:p>
        </w:tc>
        <w:tc>
          <w:tcPr>
            <w:tcW w:w="1269" w:type="dxa"/>
            <w:vMerge/>
            <w:vAlign w:val="center"/>
          </w:tcPr>
          <w:p w14:paraId="6C314EFC" w14:textId="0A5D555C" w:rsidR="00B73C9B" w:rsidRPr="004C202F" w:rsidRDefault="00B73C9B" w:rsidP="001A2E3C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B73C9B" w14:paraId="2F66E85A" w14:textId="19A4930D" w:rsidTr="00344365">
        <w:tc>
          <w:tcPr>
            <w:tcW w:w="1271" w:type="dxa"/>
            <w:vMerge/>
          </w:tcPr>
          <w:p w14:paraId="30912C83" w14:textId="77777777" w:rsidR="00B73C9B" w:rsidRPr="00E814D5" w:rsidRDefault="00B73C9B" w:rsidP="00E814D5">
            <w:pPr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vMerge/>
          </w:tcPr>
          <w:p w14:paraId="4C6571A9" w14:textId="77777777" w:rsidR="00B73C9B" w:rsidRPr="004C202F" w:rsidRDefault="00B73C9B" w:rsidP="00E814D5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50" w:type="dxa"/>
          </w:tcPr>
          <w:p w14:paraId="6AC63297" w14:textId="77777777" w:rsidR="00B73C9B" w:rsidRPr="004C202F" w:rsidRDefault="00B73C9B" w:rsidP="00E814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C202F">
              <w:rPr>
                <w:rFonts w:ascii="Times New Roman" w:eastAsia="標楷體" w:hAnsi="Times New Roman" w:cs="Times New Roman"/>
              </w:rPr>
              <w:t>是</w:t>
            </w:r>
          </w:p>
        </w:tc>
        <w:tc>
          <w:tcPr>
            <w:tcW w:w="851" w:type="dxa"/>
          </w:tcPr>
          <w:p w14:paraId="508FAEA9" w14:textId="77777777" w:rsidR="00B73C9B" w:rsidRPr="004C202F" w:rsidRDefault="00B73C9B" w:rsidP="00E814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C202F">
              <w:rPr>
                <w:rFonts w:ascii="Times New Roman" w:eastAsia="標楷體" w:hAnsi="Times New Roman" w:cs="Times New Roman"/>
              </w:rPr>
              <w:t>否</w:t>
            </w:r>
          </w:p>
        </w:tc>
        <w:tc>
          <w:tcPr>
            <w:tcW w:w="850" w:type="dxa"/>
          </w:tcPr>
          <w:p w14:paraId="332C6123" w14:textId="77777777" w:rsidR="00B73C9B" w:rsidRPr="004C202F" w:rsidRDefault="00B73C9B" w:rsidP="00E814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C202F">
              <w:rPr>
                <w:rFonts w:ascii="Times New Roman" w:eastAsia="標楷體" w:hAnsi="Times New Roman" w:cs="Times New Roman"/>
              </w:rPr>
              <w:t>是</w:t>
            </w:r>
          </w:p>
        </w:tc>
        <w:tc>
          <w:tcPr>
            <w:tcW w:w="851" w:type="dxa"/>
          </w:tcPr>
          <w:p w14:paraId="48974A17" w14:textId="77777777" w:rsidR="00B73C9B" w:rsidRPr="004C202F" w:rsidRDefault="00B73C9B" w:rsidP="00E814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C202F">
              <w:rPr>
                <w:rFonts w:ascii="Times New Roman" w:eastAsia="標楷體" w:hAnsi="Times New Roman" w:cs="Times New Roman"/>
              </w:rPr>
              <w:t>否</w:t>
            </w:r>
          </w:p>
        </w:tc>
        <w:tc>
          <w:tcPr>
            <w:tcW w:w="850" w:type="dxa"/>
          </w:tcPr>
          <w:p w14:paraId="6F022E0B" w14:textId="77777777" w:rsidR="00B73C9B" w:rsidRPr="004C202F" w:rsidRDefault="00B73C9B" w:rsidP="00E814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C202F">
              <w:rPr>
                <w:rFonts w:ascii="Times New Roman" w:eastAsia="標楷體" w:hAnsi="Times New Roman" w:cs="Times New Roman"/>
              </w:rPr>
              <w:t>是</w:t>
            </w:r>
          </w:p>
        </w:tc>
        <w:tc>
          <w:tcPr>
            <w:tcW w:w="851" w:type="dxa"/>
          </w:tcPr>
          <w:p w14:paraId="41AD4618" w14:textId="77777777" w:rsidR="00B73C9B" w:rsidRPr="004C202F" w:rsidRDefault="00B73C9B" w:rsidP="00E814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C202F">
              <w:rPr>
                <w:rFonts w:ascii="Times New Roman" w:eastAsia="標楷體" w:hAnsi="Times New Roman" w:cs="Times New Roman"/>
              </w:rPr>
              <w:t>否</w:t>
            </w:r>
          </w:p>
        </w:tc>
        <w:tc>
          <w:tcPr>
            <w:tcW w:w="1269" w:type="dxa"/>
            <w:vMerge/>
          </w:tcPr>
          <w:p w14:paraId="59AA1404" w14:textId="77777777" w:rsidR="00B73C9B" w:rsidRPr="004C202F" w:rsidRDefault="00B73C9B" w:rsidP="00E814D5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1A2E3C" w14:paraId="7333C36C" w14:textId="61F8D80C" w:rsidTr="00344365">
        <w:tc>
          <w:tcPr>
            <w:tcW w:w="1271" w:type="dxa"/>
            <w:vMerge w:val="restart"/>
            <w:vAlign w:val="center"/>
          </w:tcPr>
          <w:p w14:paraId="23B074C8" w14:textId="12EC2572" w:rsidR="00BF3A41" w:rsidRPr="00E814D5" w:rsidRDefault="00BF3A41" w:rsidP="00FF5A01">
            <w:pPr>
              <w:jc w:val="distribute"/>
              <w:rPr>
                <w:rFonts w:ascii="標楷體" w:eastAsia="標楷體" w:hAnsi="標楷體"/>
              </w:rPr>
            </w:pPr>
            <w:r w:rsidRPr="00E814D5">
              <w:rPr>
                <w:rFonts w:ascii="標楷體" w:eastAsia="標楷體" w:hAnsi="標楷體"/>
              </w:rPr>
              <w:t>飛機</w:t>
            </w:r>
          </w:p>
        </w:tc>
        <w:tc>
          <w:tcPr>
            <w:tcW w:w="1985" w:type="dxa"/>
          </w:tcPr>
          <w:p w14:paraId="437CEB7B" w14:textId="77777777" w:rsidR="00BF3A41" w:rsidRPr="004C202F" w:rsidRDefault="00BF3A41" w:rsidP="00E014A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2A62AAD2" w14:textId="77777777" w:rsidR="00BF3A41" w:rsidRPr="004C202F" w:rsidRDefault="00BF3A41" w:rsidP="008B744D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26400BAA" w14:textId="77777777" w:rsidR="00BF3A41" w:rsidRPr="004C202F" w:rsidRDefault="00BF3A41" w:rsidP="008B744D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020C3647" w14:textId="77777777" w:rsidR="00BF3A41" w:rsidRPr="004C202F" w:rsidRDefault="00BF3A41" w:rsidP="008B744D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298AFA24" w14:textId="77777777" w:rsidR="00BF3A41" w:rsidRPr="004C202F" w:rsidRDefault="00BF3A41" w:rsidP="008B744D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53AB0155" w14:textId="77777777" w:rsidR="00BF3A41" w:rsidRPr="004C202F" w:rsidRDefault="00BF3A41" w:rsidP="008B744D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625F0AF2" w14:textId="77777777" w:rsidR="00BF3A41" w:rsidRPr="004C202F" w:rsidRDefault="00BF3A41" w:rsidP="008B74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9" w:type="dxa"/>
            <w:vAlign w:val="center"/>
          </w:tcPr>
          <w:p w14:paraId="228528EA" w14:textId="709EDAE6" w:rsidR="00BF3A41" w:rsidRPr="004C202F" w:rsidRDefault="00BF3A41" w:rsidP="00FA1418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A2E3C" w14:paraId="1CD39368" w14:textId="22087798" w:rsidTr="00344365">
        <w:tc>
          <w:tcPr>
            <w:tcW w:w="1271" w:type="dxa"/>
            <w:vMerge/>
          </w:tcPr>
          <w:p w14:paraId="6F80DD20" w14:textId="77777777" w:rsidR="00BF3A41" w:rsidRPr="00E814D5" w:rsidRDefault="00BF3A41" w:rsidP="00FF5A01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</w:tcPr>
          <w:p w14:paraId="3DAFFC2D" w14:textId="77777777" w:rsidR="00BF3A41" w:rsidRPr="004C202F" w:rsidRDefault="00BF3A41" w:rsidP="00E014A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236A2563" w14:textId="77777777" w:rsidR="00BF3A41" w:rsidRPr="004C202F" w:rsidRDefault="00BF3A41" w:rsidP="008B744D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3A29150A" w14:textId="77777777" w:rsidR="00BF3A41" w:rsidRPr="004C202F" w:rsidRDefault="00BF3A41" w:rsidP="008B744D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551904D0" w14:textId="77777777" w:rsidR="00BF3A41" w:rsidRPr="004C202F" w:rsidRDefault="00BF3A41" w:rsidP="008B744D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3BDA73C8" w14:textId="77777777" w:rsidR="00BF3A41" w:rsidRPr="004C202F" w:rsidRDefault="00BF3A41" w:rsidP="008B744D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46989FCA" w14:textId="77777777" w:rsidR="00BF3A41" w:rsidRPr="004C202F" w:rsidRDefault="00BF3A41" w:rsidP="008B744D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6836E3F1" w14:textId="77777777" w:rsidR="00BF3A41" w:rsidRPr="004C202F" w:rsidRDefault="00BF3A41" w:rsidP="008B74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9" w:type="dxa"/>
            <w:vAlign w:val="center"/>
          </w:tcPr>
          <w:p w14:paraId="39E0C91A" w14:textId="77777777" w:rsidR="00BF3A41" w:rsidRPr="004C202F" w:rsidRDefault="00BF3A41" w:rsidP="00FA1418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A2E3C" w14:paraId="58A9EBCF" w14:textId="756EFC97" w:rsidTr="00344365">
        <w:trPr>
          <w:trHeight w:val="377"/>
        </w:trPr>
        <w:tc>
          <w:tcPr>
            <w:tcW w:w="1271" w:type="dxa"/>
          </w:tcPr>
          <w:p w14:paraId="2CD26361" w14:textId="31A7F198" w:rsidR="00BF3A41" w:rsidRPr="00E814D5" w:rsidRDefault="00BF3A41" w:rsidP="00FF5A01">
            <w:pPr>
              <w:jc w:val="distribute"/>
              <w:rPr>
                <w:rFonts w:ascii="標楷體" w:eastAsia="標楷體" w:hAnsi="標楷體"/>
              </w:rPr>
            </w:pPr>
            <w:r w:rsidRPr="00E814D5">
              <w:rPr>
                <w:rFonts w:ascii="標楷體" w:eastAsia="標楷體" w:hAnsi="標楷體"/>
              </w:rPr>
              <w:t>船舶</w:t>
            </w:r>
          </w:p>
        </w:tc>
        <w:tc>
          <w:tcPr>
            <w:tcW w:w="1985" w:type="dxa"/>
          </w:tcPr>
          <w:p w14:paraId="1E3B47CC" w14:textId="77777777" w:rsidR="00BF3A41" w:rsidRPr="004C202F" w:rsidRDefault="00BF3A41" w:rsidP="00E014A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633E227E" w14:textId="77777777" w:rsidR="00BF3A41" w:rsidRPr="004C202F" w:rsidRDefault="00BF3A41" w:rsidP="008B744D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61BE1D41" w14:textId="77777777" w:rsidR="00BF3A41" w:rsidRPr="004C202F" w:rsidRDefault="00BF3A41" w:rsidP="008B744D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55752C84" w14:textId="77777777" w:rsidR="00BF3A41" w:rsidRPr="004C202F" w:rsidRDefault="00BF3A41" w:rsidP="008B744D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0B399EFF" w14:textId="77777777" w:rsidR="00BF3A41" w:rsidRPr="004C202F" w:rsidRDefault="00BF3A41" w:rsidP="008B744D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3C954459" w14:textId="77777777" w:rsidR="00BF3A41" w:rsidRPr="004C202F" w:rsidRDefault="00BF3A41" w:rsidP="008B744D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456BEE83" w14:textId="77777777" w:rsidR="00BF3A41" w:rsidRPr="004C202F" w:rsidRDefault="00BF3A41" w:rsidP="008B74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9" w:type="dxa"/>
            <w:vAlign w:val="center"/>
          </w:tcPr>
          <w:p w14:paraId="3DDD2797" w14:textId="77777777" w:rsidR="00BF3A41" w:rsidRPr="004C202F" w:rsidRDefault="00BF3A41" w:rsidP="00FA1418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9079A1" w14:paraId="780E1161" w14:textId="19D9C9E0" w:rsidTr="001212EC">
        <w:trPr>
          <w:trHeight w:val="380"/>
        </w:trPr>
        <w:tc>
          <w:tcPr>
            <w:tcW w:w="1271" w:type="dxa"/>
            <w:vMerge w:val="restart"/>
          </w:tcPr>
          <w:p w14:paraId="62F24C71" w14:textId="2694B31C" w:rsidR="009079A1" w:rsidRPr="00E814D5" w:rsidRDefault="009079A1" w:rsidP="00FF5A01">
            <w:pPr>
              <w:jc w:val="distribute"/>
              <w:rPr>
                <w:rFonts w:ascii="標楷體" w:eastAsia="標楷體" w:hAnsi="標楷體"/>
              </w:rPr>
            </w:pPr>
            <w:r w:rsidRPr="00E814D5">
              <w:rPr>
                <w:rFonts w:ascii="標楷體" w:eastAsia="標楷體" w:hAnsi="標楷體"/>
              </w:rPr>
              <w:t>長途大眾陸運工具</w:t>
            </w:r>
          </w:p>
        </w:tc>
        <w:tc>
          <w:tcPr>
            <w:tcW w:w="1985" w:type="dxa"/>
          </w:tcPr>
          <w:p w14:paraId="046B638C" w14:textId="77777777" w:rsidR="009079A1" w:rsidRPr="004C202F" w:rsidRDefault="009079A1" w:rsidP="00E014A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26D692D4" w14:textId="77777777" w:rsidR="009079A1" w:rsidRPr="004C202F" w:rsidRDefault="009079A1" w:rsidP="008B744D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10CBA5DC" w14:textId="77777777" w:rsidR="009079A1" w:rsidRPr="004C202F" w:rsidRDefault="009079A1" w:rsidP="008B744D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6FA6B067" w14:textId="77777777" w:rsidR="009079A1" w:rsidRPr="004C202F" w:rsidRDefault="009079A1" w:rsidP="008B744D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68CA4432" w14:textId="77777777" w:rsidR="009079A1" w:rsidRPr="004C202F" w:rsidRDefault="009079A1" w:rsidP="008B744D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32A717D8" w14:textId="77777777" w:rsidR="009079A1" w:rsidRPr="004C202F" w:rsidRDefault="009079A1" w:rsidP="008B744D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4F4A7F9A" w14:textId="77777777" w:rsidR="009079A1" w:rsidRPr="004C202F" w:rsidRDefault="009079A1" w:rsidP="008B74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9" w:type="dxa"/>
            <w:vAlign w:val="center"/>
          </w:tcPr>
          <w:p w14:paraId="53225769" w14:textId="77777777" w:rsidR="009079A1" w:rsidRPr="004C202F" w:rsidRDefault="009079A1" w:rsidP="00FA1418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9079A1" w14:paraId="6E7BA915" w14:textId="77777777" w:rsidTr="00344365">
        <w:trPr>
          <w:trHeight w:val="402"/>
        </w:trPr>
        <w:tc>
          <w:tcPr>
            <w:tcW w:w="1271" w:type="dxa"/>
            <w:vMerge/>
          </w:tcPr>
          <w:p w14:paraId="29987A03" w14:textId="77777777" w:rsidR="009079A1" w:rsidRPr="00E814D5" w:rsidRDefault="009079A1" w:rsidP="00FF5A01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</w:tcPr>
          <w:p w14:paraId="598DA064" w14:textId="77777777" w:rsidR="009079A1" w:rsidRPr="004C202F" w:rsidRDefault="009079A1" w:rsidP="00E014A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294EEF9D" w14:textId="77777777" w:rsidR="009079A1" w:rsidRPr="004C202F" w:rsidRDefault="009079A1" w:rsidP="008B744D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544B1C92" w14:textId="77777777" w:rsidR="009079A1" w:rsidRPr="004C202F" w:rsidRDefault="009079A1" w:rsidP="008B744D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6093F244" w14:textId="77777777" w:rsidR="009079A1" w:rsidRPr="004C202F" w:rsidRDefault="009079A1" w:rsidP="008B744D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26C203C1" w14:textId="77777777" w:rsidR="009079A1" w:rsidRPr="004C202F" w:rsidRDefault="009079A1" w:rsidP="008B744D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7C16CFE9" w14:textId="77777777" w:rsidR="009079A1" w:rsidRPr="004C202F" w:rsidRDefault="009079A1" w:rsidP="008B744D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123324D1" w14:textId="77777777" w:rsidR="009079A1" w:rsidRPr="004C202F" w:rsidRDefault="009079A1" w:rsidP="008B74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9" w:type="dxa"/>
            <w:vAlign w:val="center"/>
          </w:tcPr>
          <w:p w14:paraId="4F18337A" w14:textId="77777777" w:rsidR="009079A1" w:rsidRPr="004C202F" w:rsidRDefault="009079A1" w:rsidP="00FA1418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p w14:paraId="563DED34" w14:textId="58A074D4" w:rsidR="00D73693" w:rsidRPr="005F3DC3" w:rsidRDefault="00D73693" w:rsidP="00D73693">
      <w:pPr>
        <w:ind w:left="180" w:hangingChars="100" w:hanging="180"/>
        <w:jc w:val="right"/>
        <w:rPr>
          <w:rFonts w:ascii="標楷體" w:eastAsia="標楷體" w:hAnsi="標楷體"/>
          <w:color w:val="FF0000"/>
          <w:sz w:val="18"/>
          <w:szCs w:val="18"/>
        </w:rPr>
      </w:pPr>
      <w:r w:rsidRPr="00D0430F">
        <w:rPr>
          <w:rFonts w:ascii="標楷體" w:eastAsia="標楷體" w:hAnsi="標楷體"/>
          <w:sz w:val="18"/>
          <w:szCs w:val="18"/>
        </w:rPr>
        <w:t>(</w:t>
      </w:r>
      <w:r w:rsidRPr="00D0430F">
        <w:rPr>
          <w:rFonts w:ascii="標楷體" w:eastAsia="標楷體" w:hAnsi="標楷體" w:hint="eastAsia"/>
          <w:sz w:val="18"/>
          <w:szCs w:val="18"/>
        </w:rPr>
        <w:t>主計室</w:t>
      </w:r>
      <w:r w:rsidRPr="00D0430F">
        <w:rPr>
          <w:rFonts w:ascii="標楷體" w:eastAsia="標楷體" w:hAnsi="標楷體"/>
          <w:sz w:val="18"/>
          <w:szCs w:val="18"/>
        </w:rPr>
        <w:t>)</w:t>
      </w:r>
      <w:r w:rsidRPr="00E65A87">
        <w:rPr>
          <w:rFonts w:ascii="Times New Roman" w:eastAsia="標楷體" w:hAnsi="Times New Roman" w:cs="Times New Roman"/>
          <w:sz w:val="18"/>
          <w:szCs w:val="18"/>
        </w:rPr>
        <w:t>11</w:t>
      </w:r>
      <w:r w:rsidR="00E65A87" w:rsidRPr="00E65A87">
        <w:rPr>
          <w:rFonts w:ascii="Times New Roman" w:eastAsia="標楷體" w:hAnsi="Times New Roman" w:cs="Times New Roman"/>
          <w:sz w:val="18"/>
          <w:szCs w:val="18"/>
        </w:rPr>
        <w:t>5</w:t>
      </w:r>
      <w:r w:rsidRPr="00D0430F">
        <w:rPr>
          <w:rFonts w:ascii="標楷體" w:eastAsia="標楷體" w:hAnsi="標楷體" w:hint="eastAsia"/>
          <w:sz w:val="18"/>
          <w:szCs w:val="18"/>
        </w:rPr>
        <w:t>年</w:t>
      </w:r>
      <w:r w:rsidRPr="00E65A87">
        <w:rPr>
          <w:rFonts w:ascii="Times New Roman" w:eastAsia="標楷體" w:hAnsi="Times New Roman" w:cs="Times New Roman"/>
          <w:sz w:val="18"/>
          <w:szCs w:val="18"/>
        </w:rPr>
        <w:t>08</w:t>
      </w:r>
      <w:r w:rsidRPr="00D0430F">
        <w:rPr>
          <w:rFonts w:ascii="標楷體" w:eastAsia="標楷體" w:hAnsi="標楷體" w:hint="eastAsia"/>
          <w:sz w:val="18"/>
          <w:szCs w:val="18"/>
        </w:rPr>
        <w:t>月</w:t>
      </w:r>
      <w:r w:rsidR="00E65A87" w:rsidRPr="00E65A87">
        <w:rPr>
          <w:rFonts w:ascii="Times New Roman" w:eastAsia="標楷體" w:hAnsi="Times New Roman" w:cs="Times New Roman"/>
          <w:sz w:val="18"/>
          <w:szCs w:val="18"/>
        </w:rPr>
        <w:t>01</w:t>
      </w:r>
      <w:r w:rsidRPr="00D0430F">
        <w:rPr>
          <w:rFonts w:ascii="標楷體" w:eastAsia="標楷體" w:hAnsi="標楷體" w:hint="eastAsia"/>
          <w:sz w:val="18"/>
          <w:szCs w:val="18"/>
        </w:rPr>
        <w:t>日修訂</w:t>
      </w:r>
    </w:p>
    <w:p w14:paraId="018A8500" w14:textId="66D238ED" w:rsidR="00E2020F" w:rsidRPr="00D73693" w:rsidRDefault="00E2020F" w:rsidP="00042BEC">
      <w:pPr>
        <w:spacing w:line="640" w:lineRule="exact"/>
        <w:ind w:left="300" w:hangingChars="100" w:hanging="300"/>
        <w:rPr>
          <w:rFonts w:ascii="標楷體" w:eastAsia="標楷體" w:hAnsi="標楷體"/>
          <w:sz w:val="30"/>
          <w:szCs w:val="30"/>
        </w:rPr>
      </w:pPr>
      <w:r w:rsidRPr="00D73693">
        <w:rPr>
          <w:rFonts w:ascii="標楷體" w:eastAsia="標楷體" w:hAnsi="標楷體" w:hint="eastAsia"/>
          <w:sz w:val="30"/>
          <w:szCs w:val="30"/>
        </w:rPr>
        <w:t>出差人</w:t>
      </w:r>
      <w:r w:rsidR="00873B52" w:rsidRPr="00D73693">
        <w:rPr>
          <w:rFonts w:ascii="標楷體" w:eastAsia="標楷體" w:hAnsi="標楷體" w:hint="eastAsia"/>
          <w:sz w:val="30"/>
          <w:szCs w:val="30"/>
        </w:rPr>
        <w:t>簽章</w:t>
      </w:r>
      <w:r w:rsidRPr="00D73693">
        <w:rPr>
          <w:rFonts w:ascii="標楷體" w:eastAsia="標楷體" w:hAnsi="標楷體" w:hint="eastAsia"/>
          <w:sz w:val="30"/>
          <w:szCs w:val="30"/>
        </w:rPr>
        <w:t>：</w:t>
      </w:r>
      <w:r w:rsidR="00FE64C2" w:rsidRPr="00D73693">
        <w:rPr>
          <w:rFonts w:ascii="標楷體" w:eastAsia="標楷體" w:hAnsi="標楷體"/>
          <w:sz w:val="30"/>
          <w:szCs w:val="30"/>
        </w:rPr>
        <w:tab/>
      </w:r>
      <w:r w:rsidR="00FE64C2" w:rsidRPr="00D73693">
        <w:rPr>
          <w:rFonts w:ascii="標楷體" w:eastAsia="標楷體" w:hAnsi="標楷體"/>
          <w:sz w:val="30"/>
          <w:szCs w:val="30"/>
        </w:rPr>
        <w:tab/>
      </w:r>
      <w:r w:rsidR="00FE64C2" w:rsidRPr="00D73693">
        <w:rPr>
          <w:rFonts w:ascii="標楷體" w:eastAsia="標楷體" w:hAnsi="標楷體" w:hint="eastAsia"/>
          <w:sz w:val="30"/>
          <w:szCs w:val="30"/>
        </w:rPr>
        <w:t xml:space="preserve">  </w:t>
      </w:r>
      <w:r w:rsidR="00FE64C2" w:rsidRPr="00D73693">
        <w:rPr>
          <w:rFonts w:ascii="標楷體" w:eastAsia="標楷體" w:hAnsi="標楷體"/>
          <w:sz w:val="30"/>
          <w:szCs w:val="30"/>
        </w:rPr>
        <w:tab/>
      </w:r>
      <w:r w:rsidR="00FE64C2" w:rsidRPr="00D73693">
        <w:rPr>
          <w:rFonts w:ascii="標楷體" w:eastAsia="標楷體" w:hAnsi="標楷體"/>
          <w:sz w:val="30"/>
          <w:szCs w:val="30"/>
        </w:rPr>
        <w:tab/>
      </w:r>
      <w:r w:rsidR="00FE64C2" w:rsidRPr="00D73693">
        <w:rPr>
          <w:rFonts w:ascii="標楷體" w:eastAsia="標楷體" w:hAnsi="標楷體"/>
          <w:sz w:val="30"/>
          <w:szCs w:val="30"/>
        </w:rPr>
        <w:tab/>
      </w:r>
      <w:r w:rsidR="00FE64C2" w:rsidRPr="00D73693">
        <w:rPr>
          <w:rFonts w:ascii="標楷體" w:eastAsia="標楷體" w:hAnsi="標楷體"/>
          <w:sz w:val="30"/>
          <w:szCs w:val="30"/>
        </w:rPr>
        <w:tab/>
      </w:r>
      <w:r w:rsidR="00FE64C2" w:rsidRPr="00D73693">
        <w:rPr>
          <w:rFonts w:ascii="標楷體" w:eastAsia="標楷體" w:hAnsi="標楷體"/>
          <w:sz w:val="30"/>
          <w:szCs w:val="30"/>
        </w:rPr>
        <w:tab/>
      </w:r>
      <w:r w:rsidR="00D73693">
        <w:rPr>
          <w:rFonts w:ascii="標楷體" w:eastAsia="標楷體" w:hAnsi="標楷體"/>
          <w:sz w:val="30"/>
          <w:szCs w:val="30"/>
        </w:rPr>
        <w:tab/>
      </w:r>
      <w:r w:rsidR="00FE64C2" w:rsidRPr="00D73693">
        <w:rPr>
          <w:rFonts w:ascii="標楷體" w:eastAsia="標楷體" w:hAnsi="標楷體" w:hint="eastAsia"/>
          <w:sz w:val="30"/>
          <w:szCs w:val="30"/>
        </w:rPr>
        <w:t>中華民國</w:t>
      </w:r>
      <w:r w:rsidR="00D73693">
        <w:rPr>
          <w:rFonts w:ascii="標楷體" w:eastAsia="標楷體" w:hAnsi="標楷體" w:hint="eastAsia"/>
          <w:sz w:val="30"/>
          <w:szCs w:val="30"/>
        </w:rPr>
        <w:t xml:space="preserve"> </w:t>
      </w:r>
      <w:r w:rsidR="00DA1297">
        <w:rPr>
          <w:rFonts w:ascii="標楷體" w:eastAsia="標楷體" w:hAnsi="標楷體" w:hint="eastAsia"/>
          <w:sz w:val="30"/>
          <w:szCs w:val="30"/>
        </w:rPr>
        <w:t xml:space="preserve"> </w:t>
      </w:r>
      <w:r w:rsidR="00FE64C2" w:rsidRPr="00D73693">
        <w:rPr>
          <w:rFonts w:ascii="標楷體" w:eastAsia="標楷體" w:hAnsi="標楷體" w:hint="eastAsia"/>
          <w:sz w:val="30"/>
          <w:szCs w:val="30"/>
        </w:rPr>
        <w:t xml:space="preserve"> </w:t>
      </w:r>
      <w:r w:rsidR="00FE64C2" w:rsidRPr="00D73693">
        <w:rPr>
          <w:rFonts w:ascii="標楷體" w:eastAsia="標楷體" w:hAnsi="標楷體"/>
          <w:sz w:val="30"/>
          <w:szCs w:val="30"/>
        </w:rPr>
        <w:tab/>
      </w:r>
      <w:r w:rsidR="00FE64C2" w:rsidRPr="00D73693">
        <w:rPr>
          <w:rFonts w:ascii="標楷體" w:eastAsia="標楷體" w:hAnsi="標楷體" w:hint="eastAsia"/>
          <w:sz w:val="30"/>
          <w:szCs w:val="30"/>
        </w:rPr>
        <w:t xml:space="preserve">年 </w:t>
      </w:r>
      <w:r w:rsidR="00D73693">
        <w:rPr>
          <w:rFonts w:ascii="標楷體" w:eastAsia="標楷體" w:hAnsi="標楷體" w:hint="eastAsia"/>
          <w:sz w:val="30"/>
          <w:szCs w:val="30"/>
        </w:rPr>
        <w:t xml:space="preserve"> </w:t>
      </w:r>
      <w:r w:rsidR="00DA1297">
        <w:rPr>
          <w:rFonts w:ascii="標楷體" w:eastAsia="標楷體" w:hAnsi="標楷體" w:hint="eastAsia"/>
          <w:sz w:val="30"/>
          <w:szCs w:val="30"/>
        </w:rPr>
        <w:t xml:space="preserve"> </w:t>
      </w:r>
      <w:r w:rsidR="00FE64C2" w:rsidRPr="00D73693">
        <w:rPr>
          <w:rFonts w:ascii="標楷體" w:eastAsia="標楷體" w:hAnsi="標楷體"/>
          <w:sz w:val="30"/>
          <w:szCs w:val="30"/>
        </w:rPr>
        <w:tab/>
      </w:r>
      <w:r w:rsidR="00FE64C2" w:rsidRPr="00D73693">
        <w:rPr>
          <w:rFonts w:ascii="標楷體" w:eastAsia="標楷體" w:hAnsi="標楷體" w:hint="eastAsia"/>
          <w:sz w:val="30"/>
          <w:szCs w:val="30"/>
        </w:rPr>
        <w:t>月</w:t>
      </w:r>
      <w:r w:rsidR="00D73693">
        <w:rPr>
          <w:rFonts w:ascii="標楷體" w:eastAsia="標楷體" w:hAnsi="標楷體" w:hint="eastAsia"/>
          <w:sz w:val="30"/>
          <w:szCs w:val="30"/>
        </w:rPr>
        <w:t xml:space="preserve"> </w:t>
      </w:r>
      <w:r w:rsidR="00FE64C2" w:rsidRPr="00D73693">
        <w:rPr>
          <w:rFonts w:ascii="標楷體" w:eastAsia="標楷體" w:hAnsi="標楷體" w:hint="eastAsia"/>
          <w:sz w:val="30"/>
          <w:szCs w:val="30"/>
        </w:rPr>
        <w:t xml:space="preserve"> </w:t>
      </w:r>
      <w:r w:rsidR="00FE64C2" w:rsidRPr="00D73693">
        <w:rPr>
          <w:rFonts w:ascii="標楷體" w:eastAsia="標楷體" w:hAnsi="標楷體"/>
          <w:sz w:val="30"/>
          <w:szCs w:val="30"/>
        </w:rPr>
        <w:tab/>
      </w:r>
      <w:r w:rsidR="00DA1297">
        <w:rPr>
          <w:rFonts w:ascii="標楷體" w:eastAsia="標楷體" w:hAnsi="標楷體" w:hint="eastAsia"/>
          <w:sz w:val="30"/>
          <w:szCs w:val="30"/>
        </w:rPr>
        <w:t xml:space="preserve"> </w:t>
      </w:r>
      <w:r w:rsidR="00FE64C2" w:rsidRPr="00D73693">
        <w:rPr>
          <w:rFonts w:ascii="標楷體" w:eastAsia="標楷體" w:hAnsi="標楷體" w:hint="eastAsia"/>
          <w:sz w:val="30"/>
          <w:szCs w:val="30"/>
        </w:rPr>
        <w:t>日</w:t>
      </w:r>
    </w:p>
    <w:p w14:paraId="580FE312" w14:textId="1036BAC4" w:rsidR="00023104" w:rsidRPr="00D0430F" w:rsidRDefault="001212EC" w:rsidP="00FB394D">
      <w:pPr>
        <w:tabs>
          <w:tab w:val="left" w:pos="1985"/>
          <w:tab w:val="left" w:pos="2940"/>
          <w:tab w:val="left" w:pos="3794"/>
        </w:tabs>
        <w:spacing w:beforeLines="100" w:before="360"/>
        <w:ind w:left="320" w:hangingChars="100" w:hanging="320"/>
        <w:rPr>
          <w:rFonts w:ascii="標楷體" w:eastAsia="標楷體" w:hAnsi="標楷體"/>
        </w:rPr>
      </w:pPr>
      <w:r w:rsidRPr="00D0430F">
        <w:rPr>
          <w:rFonts w:ascii="標楷體" w:eastAsia="標楷體" w:hAnsi="標楷體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F1F683" wp14:editId="6705FB06">
                <wp:simplePos x="0" y="0"/>
                <wp:positionH relativeFrom="margin">
                  <wp:align>center</wp:align>
                </wp:positionH>
                <wp:positionV relativeFrom="paragraph">
                  <wp:posOffset>189230</wp:posOffset>
                </wp:positionV>
                <wp:extent cx="6694098" cy="0"/>
                <wp:effectExtent l="0" t="0" r="12065" b="19050"/>
                <wp:wrapNone/>
                <wp:docPr id="2" name="直線接點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94098" cy="0"/>
                        </a:xfrm>
                        <a:prstGeom prst="line">
                          <a:avLst/>
                        </a:prstGeom>
                        <a:ln w="12700" cap="rnd">
                          <a:solidFill>
                            <a:schemeClr val="tx1"/>
                          </a:solidFill>
                          <a:prstDash val="sysDash"/>
                          <a:miter lim="800000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6AA432" id="直線接點 2" o:spid="_x0000_s1026" style="position:absolute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4.9pt" to="527.1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" strokecolor="black [3213]" strokeweight="1pt">
                <v:stroke dashstyle="3 1" joinstyle="miter" endcap="round"/>
                <w10:wrap anchorx="margin"/>
              </v:line>
            </w:pict>
          </mc:Fallback>
        </mc:AlternateContent>
      </w:r>
      <w:r w:rsidR="00F42C94" w:rsidRPr="00D0430F">
        <w:rPr>
          <w:rFonts w:ascii="標楷體" w:eastAsia="標楷體" w:hAnsi="標楷體" w:hint="eastAsia"/>
        </w:rPr>
        <w:t>附註:</w:t>
      </w:r>
    </w:p>
    <w:p w14:paraId="6D6C58DD" w14:textId="7BF548A8" w:rsidR="00023104" w:rsidRPr="00D0430F" w:rsidRDefault="00023104" w:rsidP="00DD7B52">
      <w:pPr>
        <w:tabs>
          <w:tab w:val="left" w:pos="1985"/>
          <w:tab w:val="left" w:pos="2940"/>
          <w:tab w:val="left" w:pos="3794"/>
        </w:tabs>
        <w:spacing w:line="340" w:lineRule="exact"/>
        <w:ind w:left="240" w:hangingChars="100" w:hanging="240"/>
        <w:rPr>
          <w:rFonts w:ascii="標楷體" w:eastAsia="標楷體" w:hAnsi="標楷體"/>
        </w:rPr>
      </w:pPr>
      <w:r w:rsidRPr="00D0430F">
        <w:rPr>
          <w:rFonts w:ascii="標楷體" w:eastAsia="標楷體" w:hAnsi="標楷體"/>
        </w:rPr>
        <w:tab/>
      </w:r>
      <w:r w:rsidR="00473299" w:rsidRPr="00D0430F">
        <w:rPr>
          <w:rFonts w:ascii="標楷體" w:eastAsia="標楷體" w:hAnsi="標楷體" w:hint="eastAsia"/>
        </w:rPr>
        <w:t>一、出差人具</w:t>
      </w:r>
      <w:r w:rsidRPr="00D0430F">
        <w:rPr>
          <w:rFonts w:ascii="標楷體" w:eastAsia="標楷體" w:hAnsi="標楷體" w:hint="eastAsia"/>
        </w:rPr>
        <w:t>下列情形之一，於經費結報時應填此表一併陳核：</w:t>
      </w:r>
    </w:p>
    <w:p w14:paraId="0845C335" w14:textId="18F142C7" w:rsidR="00023104" w:rsidRPr="00D0430F" w:rsidRDefault="00023104" w:rsidP="00023104">
      <w:pPr>
        <w:tabs>
          <w:tab w:val="left" w:pos="1985"/>
          <w:tab w:val="left" w:pos="2940"/>
          <w:tab w:val="left" w:pos="3794"/>
        </w:tabs>
        <w:spacing w:line="340" w:lineRule="exact"/>
        <w:ind w:leftChars="100" w:left="240" w:firstLineChars="195" w:firstLine="468"/>
        <w:rPr>
          <w:rFonts w:ascii="標楷體" w:eastAsia="標楷體" w:hAnsi="標楷體"/>
        </w:rPr>
      </w:pPr>
      <w:r w:rsidRPr="00574075">
        <w:rPr>
          <w:rFonts w:ascii="Times New Roman" w:eastAsia="標楷體" w:hAnsi="Times New Roman" w:cs="Times New Roman"/>
        </w:rPr>
        <w:t>1</w:t>
      </w:r>
      <w:r w:rsidRPr="00D0430F">
        <w:rPr>
          <w:rFonts w:ascii="標楷體" w:eastAsia="標楷體" w:hAnsi="標楷體" w:hint="eastAsia"/>
        </w:rPr>
        <w:t>.「國外出差旅費報支要點」第五點第一項第二款所列人員。</w:t>
      </w:r>
    </w:p>
    <w:p w14:paraId="5B42CC1A" w14:textId="4B96339E" w:rsidR="00023104" w:rsidRPr="00D0430F" w:rsidRDefault="00023104" w:rsidP="00023104">
      <w:pPr>
        <w:tabs>
          <w:tab w:val="left" w:pos="1985"/>
          <w:tab w:val="left" w:pos="2940"/>
          <w:tab w:val="left" w:pos="3794"/>
        </w:tabs>
        <w:spacing w:line="340" w:lineRule="exact"/>
        <w:ind w:leftChars="100" w:left="240" w:firstLineChars="195" w:firstLine="468"/>
        <w:rPr>
          <w:rFonts w:ascii="標楷體" w:eastAsia="標楷體" w:hAnsi="標楷體"/>
        </w:rPr>
      </w:pPr>
      <w:r w:rsidRPr="00574075">
        <w:rPr>
          <w:rFonts w:ascii="Times New Roman" w:eastAsia="標楷體" w:hAnsi="Times New Roman" w:cs="Times New Roman"/>
        </w:rPr>
        <w:t>2</w:t>
      </w:r>
      <w:r w:rsidRPr="00D0430F">
        <w:rPr>
          <w:rFonts w:ascii="標楷體" w:eastAsia="標楷體" w:hAnsi="標楷體" w:hint="eastAsia"/>
        </w:rPr>
        <w:t>.「國立中山大學出國旅費支給要點」第五點第二項所列情形之一。</w:t>
      </w:r>
    </w:p>
    <w:p w14:paraId="7094F823" w14:textId="5AEF8488" w:rsidR="00023104" w:rsidRPr="00D0430F" w:rsidRDefault="00023104" w:rsidP="00CD5F9E">
      <w:pPr>
        <w:tabs>
          <w:tab w:val="left" w:pos="1985"/>
          <w:tab w:val="left" w:pos="2940"/>
          <w:tab w:val="left" w:pos="3794"/>
        </w:tabs>
        <w:spacing w:line="340" w:lineRule="exact"/>
        <w:ind w:leftChars="118" w:left="708" w:hangingChars="177" w:hanging="425"/>
        <w:rPr>
          <w:rFonts w:ascii="標楷體" w:eastAsia="標楷體" w:hAnsi="標楷體"/>
        </w:rPr>
      </w:pPr>
      <w:r w:rsidRPr="00D0430F">
        <w:rPr>
          <w:rFonts w:ascii="標楷體" w:eastAsia="標楷體" w:hAnsi="標楷體" w:hint="eastAsia"/>
        </w:rPr>
        <w:t>二、國外出差旅費報支要點第五點第一項第二款：</w:t>
      </w:r>
      <w:r w:rsidR="00CD5F9E" w:rsidRPr="00D0430F">
        <w:rPr>
          <w:rFonts w:ascii="標楷體" w:eastAsia="標楷體" w:hAnsi="標楷體"/>
        </w:rPr>
        <w:t>次長級人員、大使、公使、常任代表、副常任代表、其他特任（派）人員、簡任第十二職等以上領有各該職等全額主管加給人員</w:t>
      </w:r>
      <w:r w:rsidR="00574075" w:rsidRPr="00574075">
        <w:rPr>
          <w:rFonts w:ascii="標楷體" w:eastAsia="標楷體" w:hAnsi="標楷體" w:hint="eastAsia"/>
        </w:rPr>
        <w:t>、中央二級以上或相當二級機關之內部一級單位主管人員</w:t>
      </w:r>
      <w:r w:rsidR="00CD5F9E" w:rsidRPr="00D0430F">
        <w:rPr>
          <w:rFonts w:ascii="標楷體" w:eastAsia="標楷體" w:hAnsi="標楷體"/>
        </w:rPr>
        <w:t>，得乘坐</w:t>
      </w:r>
      <w:r w:rsidR="00CD5F9E" w:rsidRPr="00D0430F">
        <w:rPr>
          <w:rFonts w:ascii="標楷體" w:eastAsia="標楷體" w:hAnsi="標楷體"/>
          <w:u w:val="single"/>
        </w:rPr>
        <w:t>次高等級</w:t>
      </w:r>
      <w:r w:rsidR="00CD5F9E" w:rsidRPr="00D0430F">
        <w:rPr>
          <w:rFonts w:ascii="標楷體" w:eastAsia="標楷體" w:hAnsi="標楷體"/>
        </w:rPr>
        <w:t>座（艙）位。</w:t>
      </w:r>
    </w:p>
    <w:p w14:paraId="484B4808" w14:textId="7D26DB9F" w:rsidR="00CD5F9E" w:rsidRPr="00D0430F" w:rsidRDefault="00023104" w:rsidP="00B40CE4">
      <w:pPr>
        <w:spacing w:line="340" w:lineRule="exact"/>
        <w:ind w:leftChars="118" w:left="849" w:hangingChars="236" w:hanging="566"/>
        <w:rPr>
          <w:rFonts w:ascii="標楷體" w:eastAsia="標楷體" w:hAnsi="標楷體"/>
        </w:rPr>
      </w:pPr>
      <w:r w:rsidRPr="00D0430F">
        <w:rPr>
          <w:rFonts w:ascii="標楷體" w:eastAsia="標楷體" w:hAnsi="標楷體" w:hint="eastAsia"/>
        </w:rPr>
        <w:t>三、</w:t>
      </w:r>
      <w:r w:rsidR="00B40CE4" w:rsidRPr="00D0430F">
        <w:rPr>
          <w:rFonts w:ascii="標楷體" w:eastAsia="標楷體" w:hAnsi="標楷體" w:hint="eastAsia"/>
        </w:rPr>
        <w:t>前列</w:t>
      </w:r>
      <w:r w:rsidR="00CD5F9E" w:rsidRPr="00D0430F">
        <w:rPr>
          <w:rFonts w:ascii="標楷體" w:eastAsia="標楷體" w:hAnsi="標楷體"/>
        </w:rPr>
        <w:t>人員符合下列情形之一者，得乘坐</w:t>
      </w:r>
      <w:r w:rsidR="00CD5F9E" w:rsidRPr="00D0430F">
        <w:rPr>
          <w:rFonts w:ascii="標楷體" w:eastAsia="標楷體" w:hAnsi="標楷體"/>
          <w:u w:val="single"/>
        </w:rPr>
        <w:t>最高等級</w:t>
      </w:r>
      <w:r w:rsidR="00CD5F9E" w:rsidRPr="00D0430F">
        <w:rPr>
          <w:rFonts w:ascii="標楷體" w:eastAsia="標楷體" w:hAnsi="標楷體"/>
        </w:rPr>
        <w:t>座（艙）位：</w:t>
      </w:r>
    </w:p>
    <w:p w14:paraId="0B172A7C" w14:textId="77777777" w:rsidR="00CD5F9E" w:rsidRPr="00D0430F" w:rsidRDefault="00CD5F9E" w:rsidP="00473299">
      <w:pPr>
        <w:spacing w:line="340" w:lineRule="exact"/>
        <w:ind w:leftChars="99" w:left="238" w:firstLineChars="137" w:firstLine="329"/>
        <w:rPr>
          <w:rFonts w:ascii="標楷體" w:eastAsia="標楷體" w:hAnsi="標楷體"/>
        </w:rPr>
      </w:pPr>
      <w:r w:rsidRPr="00D0430F">
        <w:rPr>
          <w:rFonts w:ascii="標楷體" w:eastAsia="標楷體" w:hAnsi="標楷體"/>
        </w:rPr>
        <w:t>（一）搭乘班次僅分有二等級座(艙)位。</w:t>
      </w:r>
    </w:p>
    <w:p w14:paraId="12C586C7" w14:textId="77777777" w:rsidR="00CD5F9E" w:rsidRPr="00D0430F" w:rsidRDefault="00CD5F9E" w:rsidP="00473299">
      <w:pPr>
        <w:spacing w:line="340" w:lineRule="exact"/>
        <w:ind w:leftChars="99" w:left="238" w:firstLineChars="137" w:firstLine="329"/>
        <w:rPr>
          <w:rFonts w:ascii="標楷體" w:eastAsia="標楷體" w:hAnsi="標楷體"/>
        </w:rPr>
      </w:pPr>
      <w:r w:rsidRPr="00D0430F">
        <w:rPr>
          <w:rFonts w:ascii="標楷體" w:eastAsia="標楷體" w:hAnsi="標楷體"/>
        </w:rPr>
        <w:t>（二）搭乘班次未設有頭等座(艙)位且航(路)程四小時以上。</w:t>
      </w:r>
    </w:p>
    <w:p w14:paraId="1FDAC95A" w14:textId="3ED04ED1" w:rsidR="00023104" w:rsidRPr="00D0430F" w:rsidRDefault="00CD5F9E" w:rsidP="00473299">
      <w:pPr>
        <w:tabs>
          <w:tab w:val="left" w:pos="1985"/>
          <w:tab w:val="left" w:pos="2940"/>
          <w:tab w:val="left" w:pos="3794"/>
        </w:tabs>
        <w:spacing w:line="340" w:lineRule="exact"/>
        <w:ind w:leftChars="99" w:left="238" w:firstLineChars="137" w:firstLine="329"/>
        <w:rPr>
          <w:rFonts w:ascii="標楷體" w:eastAsia="標楷體" w:hAnsi="標楷體"/>
        </w:rPr>
      </w:pPr>
      <w:r w:rsidRPr="00D0430F">
        <w:rPr>
          <w:rFonts w:ascii="標楷體" w:eastAsia="標楷體" w:hAnsi="標楷體"/>
        </w:rPr>
        <w:t>（三）次長級人員負有外交任務代表政府出訪或參加重要國際會議。</w:t>
      </w:r>
    </w:p>
    <w:p w14:paraId="11EC7AED" w14:textId="070D6077" w:rsidR="004A3772" w:rsidRDefault="004A3772" w:rsidP="004E7095">
      <w:pPr>
        <w:spacing w:line="520" w:lineRule="exact"/>
        <w:ind w:left="240" w:hangingChars="100" w:hanging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範例：</w:t>
      </w:r>
    </w:p>
    <w:tbl>
      <w:tblPr>
        <w:tblStyle w:val="a3"/>
        <w:tblW w:w="10164" w:type="dxa"/>
        <w:jc w:val="center"/>
        <w:tblLook w:val="04A0" w:firstRow="1" w:lastRow="0" w:firstColumn="1" w:lastColumn="0" w:noHBand="0" w:noVBand="1"/>
      </w:tblPr>
      <w:tblGrid>
        <w:gridCol w:w="1212"/>
        <w:gridCol w:w="2095"/>
        <w:gridCol w:w="927"/>
        <w:gridCol w:w="929"/>
        <w:gridCol w:w="927"/>
        <w:gridCol w:w="929"/>
        <w:gridCol w:w="927"/>
        <w:gridCol w:w="931"/>
        <w:gridCol w:w="1287"/>
      </w:tblGrid>
      <w:tr w:rsidR="00302A65" w14:paraId="2F5AD9F9" w14:textId="77777777" w:rsidTr="00B40CE4">
        <w:trPr>
          <w:trHeight w:val="230"/>
          <w:jc w:val="center"/>
        </w:trPr>
        <w:tc>
          <w:tcPr>
            <w:tcW w:w="1212" w:type="dxa"/>
            <w:vMerge w:val="restart"/>
            <w:vAlign w:val="center"/>
          </w:tcPr>
          <w:p w14:paraId="065DC6D4" w14:textId="21A22185" w:rsidR="00302A65" w:rsidRPr="00E814D5" w:rsidRDefault="00302A65" w:rsidP="0051562B">
            <w:pPr>
              <w:jc w:val="distribute"/>
              <w:rPr>
                <w:rFonts w:ascii="標楷體" w:eastAsia="標楷體" w:hAnsi="標楷體"/>
              </w:rPr>
            </w:pPr>
            <w:r w:rsidRPr="00E814D5">
              <w:rPr>
                <w:rFonts w:ascii="標楷體" w:eastAsia="標楷體" w:hAnsi="標楷體"/>
              </w:rPr>
              <w:t>交通工具種類</w:t>
            </w:r>
          </w:p>
        </w:tc>
        <w:tc>
          <w:tcPr>
            <w:tcW w:w="2095" w:type="dxa"/>
            <w:vMerge w:val="restart"/>
            <w:vAlign w:val="center"/>
          </w:tcPr>
          <w:p w14:paraId="56A15EEC" w14:textId="77777777" w:rsidR="00302A65" w:rsidRPr="004C202F" w:rsidRDefault="00302A65" w:rsidP="00095371">
            <w:pPr>
              <w:ind w:rightChars="75" w:right="180" w:firstLineChars="38" w:firstLine="91"/>
              <w:jc w:val="distribute"/>
              <w:rPr>
                <w:rFonts w:ascii="Times New Roman" w:eastAsia="標楷體" w:hAnsi="Times New Roman" w:cs="Times New Roman"/>
              </w:rPr>
            </w:pPr>
            <w:r w:rsidRPr="004C202F">
              <w:rPr>
                <w:rFonts w:ascii="Times New Roman" w:eastAsia="標楷體" w:hAnsi="Times New Roman" w:cs="Times New Roman"/>
              </w:rPr>
              <w:t>班次</w:t>
            </w:r>
          </w:p>
          <w:p w14:paraId="07C36E83" w14:textId="77777777" w:rsidR="00302A65" w:rsidRPr="004C202F" w:rsidRDefault="00302A65" w:rsidP="00095371">
            <w:pPr>
              <w:ind w:rightChars="75" w:right="180" w:firstLineChars="38" w:firstLine="76"/>
              <w:jc w:val="distribute"/>
              <w:rPr>
                <w:rFonts w:ascii="Times New Roman" w:eastAsia="標楷體" w:hAnsi="Times New Roman" w:cs="Times New Roman"/>
              </w:rPr>
            </w:pPr>
            <w:r w:rsidRPr="004C202F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r w:rsidRPr="004C202F">
              <w:rPr>
                <w:rFonts w:ascii="Times New Roman" w:eastAsia="標楷體" w:hAnsi="Times New Roman" w:cs="Times New Roman"/>
                <w:sz w:val="20"/>
                <w:szCs w:val="20"/>
              </w:rPr>
              <w:t>出發地</w:t>
            </w:r>
            <w:r w:rsidRPr="004C202F">
              <w:rPr>
                <w:rFonts w:ascii="Times New Roman" w:eastAsia="標楷體" w:hAnsi="Times New Roman" w:cs="Times New Roman"/>
                <w:sz w:val="20"/>
                <w:szCs w:val="20"/>
              </w:rPr>
              <w:t>~</w:t>
            </w:r>
            <w:r w:rsidRPr="004C202F">
              <w:rPr>
                <w:rFonts w:ascii="Times New Roman" w:eastAsia="標楷體" w:hAnsi="Times New Roman" w:cs="Times New Roman"/>
                <w:sz w:val="20"/>
                <w:szCs w:val="20"/>
              </w:rPr>
              <w:t>抵達地</w:t>
            </w:r>
            <w:r w:rsidRPr="004C202F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56" w:type="dxa"/>
            <w:gridSpan w:val="2"/>
            <w:vAlign w:val="center"/>
          </w:tcPr>
          <w:p w14:paraId="6F7344D8" w14:textId="77777777" w:rsidR="00302A65" w:rsidRPr="00FD19C3" w:rsidRDefault="00302A65" w:rsidP="00095371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情形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一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3714" w:type="dxa"/>
            <w:gridSpan w:val="4"/>
            <w:vAlign w:val="center"/>
          </w:tcPr>
          <w:p w14:paraId="34250795" w14:textId="77777777" w:rsidR="00302A65" w:rsidRPr="00FD19C3" w:rsidRDefault="00302A65" w:rsidP="00095371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情形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二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1287" w:type="dxa"/>
            <w:vMerge w:val="restart"/>
            <w:vAlign w:val="center"/>
          </w:tcPr>
          <w:p w14:paraId="0BA0B560" w14:textId="77777777" w:rsidR="00302A65" w:rsidRPr="004C202F" w:rsidRDefault="00302A65" w:rsidP="0009537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C202F">
              <w:rPr>
                <w:rFonts w:ascii="Times New Roman" w:eastAsia="標楷體" w:hAnsi="Times New Roman" w:cs="Times New Roman"/>
              </w:rPr>
              <w:t>費用</w:t>
            </w:r>
          </w:p>
        </w:tc>
      </w:tr>
      <w:tr w:rsidR="00302A65" w14:paraId="12C5380B" w14:textId="77777777" w:rsidTr="00B40CE4">
        <w:trPr>
          <w:trHeight w:val="132"/>
          <w:jc w:val="center"/>
        </w:trPr>
        <w:tc>
          <w:tcPr>
            <w:tcW w:w="1212" w:type="dxa"/>
            <w:vMerge/>
            <w:vAlign w:val="center"/>
          </w:tcPr>
          <w:p w14:paraId="4B6904D7" w14:textId="77777777" w:rsidR="00302A65" w:rsidRPr="00E814D5" w:rsidRDefault="00302A65" w:rsidP="00095371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2095" w:type="dxa"/>
            <w:vMerge/>
            <w:vAlign w:val="center"/>
          </w:tcPr>
          <w:p w14:paraId="16EB8EB7" w14:textId="77777777" w:rsidR="00302A65" w:rsidRPr="004C202F" w:rsidRDefault="00302A65" w:rsidP="00095371">
            <w:pPr>
              <w:ind w:rightChars="75" w:right="180" w:firstLineChars="38" w:firstLine="91"/>
              <w:jc w:val="distribute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56" w:type="dxa"/>
            <w:gridSpan w:val="2"/>
            <w:vAlign w:val="center"/>
          </w:tcPr>
          <w:p w14:paraId="65CEB774" w14:textId="77777777" w:rsidR="00302A65" w:rsidRPr="00FD19C3" w:rsidRDefault="00302A65" w:rsidP="00095371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D19C3">
              <w:rPr>
                <w:rFonts w:ascii="Times New Roman" w:eastAsia="標楷體" w:hAnsi="Times New Roman" w:cs="Times New Roman"/>
                <w:sz w:val="20"/>
                <w:szCs w:val="20"/>
              </w:rPr>
              <w:t>座</w:t>
            </w:r>
            <w:r w:rsidRPr="00FD19C3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r w:rsidRPr="00FD19C3">
              <w:rPr>
                <w:rFonts w:ascii="Times New Roman" w:eastAsia="標楷體" w:hAnsi="Times New Roman" w:cs="Times New Roman"/>
                <w:sz w:val="20"/>
                <w:szCs w:val="20"/>
              </w:rPr>
              <w:t>艙</w:t>
            </w:r>
            <w:r w:rsidRPr="00FD19C3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  <w:r w:rsidRPr="00FD19C3">
              <w:rPr>
                <w:rFonts w:ascii="Times New Roman" w:eastAsia="標楷體" w:hAnsi="Times New Roman" w:cs="Times New Roman"/>
                <w:sz w:val="20"/>
                <w:szCs w:val="20"/>
              </w:rPr>
              <w:t>位</w:t>
            </w:r>
          </w:p>
          <w:p w14:paraId="4660C717" w14:textId="77777777" w:rsidR="00302A65" w:rsidRPr="00FD19C3" w:rsidRDefault="00302A65" w:rsidP="00095371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FD19C3">
              <w:rPr>
                <w:rFonts w:ascii="Times New Roman" w:eastAsia="標楷體" w:hAnsi="Times New Roman" w:cs="Times New Roman"/>
                <w:sz w:val="20"/>
                <w:szCs w:val="20"/>
              </w:rPr>
              <w:t>僅區分</w:t>
            </w:r>
            <w:r w:rsidRPr="00FD19C3">
              <w:rPr>
                <w:rFonts w:ascii="Times New Roman" w:eastAsia="標楷體" w:hAnsi="Times New Roman" w:cs="Times New Roman"/>
                <w:sz w:val="20"/>
                <w:szCs w:val="20"/>
              </w:rPr>
              <w:t>2</w:t>
            </w:r>
            <w:r w:rsidRPr="00FD19C3">
              <w:rPr>
                <w:rFonts w:ascii="Times New Roman" w:eastAsia="標楷體" w:hAnsi="Times New Roman" w:cs="Times New Roman"/>
                <w:sz w:val="20"/>
                <w:szCs w:val="20"/>
              </w:rPr>
              <w:t>等級</w:t>
            </w:r>
          </w:p>
        </w:tc>
        <w:tc>
          <w:tcPr>
            <w:tcW w:w="1856" w:type="dxa"/>
            <w:gridSpan w:val="2"/>
            <w:vAlign w:val="center"/>
          </w:tcPr>
          <w:p w14:paraId="09C2910E" w14:textId="77777777" w:rsidR="00302A65" w:rsidRPr="00FD19C3" w:rsidRDefault="00302A65" w:rsidP="00095371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D19C3">
              <w:rPr>
                <w:rFonts w:ascii="Times New Roman" w:eastAsia="標楷體" w:hAnsi="Times New Roman" w:cs="Times New Roman"/>
                <w:sz w:val="20"/>
                <w:szCs w:val="20"/>
              </w:rPr>
              <w:t>未設有頭等</w:t>
            </w:r>
          </w:p>
          <w:p w14:paraId="08437572" w14:textId="77777777" w:rsidR="00302A65" w:rsidRPr="00FD19C3" w:rsidRDefault="00302A65" w:rsidP="00095371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FD19C3">
              <w:rPr>
                <w:rFonts w:ascii="Times New Roman" w:eastAsia="標楷體" w:hAnsi="Times New Roman" w:cs="Times New Roman"/>
                <w:sz w:val="20"/>
                <w:szCs w:val="20"/>
              </w:rPr>
              <w:t>座</w:t>
            </w:r>
            <w:r w:rsidRPr="00FD19C3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r w:rsidRPr="00FD19C3">
              <w:rPr>
                <w:rFonts w:ascii="Times New Roman" w:eastAsia="標楷體" w:hAnsi="Times New Roman" w:cs="Times New Roman"/>
                <w:sz w:val="20"/>
                <w:szCs w:val="20"/>
              </w:rPr>
              <w:t>艙</w:t>
            </w:r>
            <w:r w:rsidRPr="00FD19C3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  <w:r w:rsidRPr="00FD19C3">
              <w:rPr>
                <w:rFonts w:ascii="Times New Roman" w:eastAsia="標楷體" w:hAnsi="Times New Roman" w:cs="Times New Roman"/>
                <w:sz w:val="20"/>
                <w:szCs w:val="20"/>
              </w:rPr>
              <w:t>位</w:t>
            </w:r>
          </w:p>
        </w:tc>
        <w:tc>
          <w:tcPr>
            <w:tcW w:w="1858" w:type="dxa"/>
            <w:gridSpan w:val="2"/>
            <w:vAlign w:val="center"/>
          </w:tcPr>
          <w:p w14:paraId="1EFD4219" w14:textId="77777777" w:rsidR="00302A65" w:rsidRPr="00FD19C3" w:rsidRDefault="00302A65" w:rsidP="00095371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D19C3">
              <w:rPr>
                <w:rFonts w:ascii="Times New Roman" w:eastAsia="標楷體" w:hAnsi="Times New Roman" w:cs="Times New Roman"/>
                <w:sz w:val="20"/>
                <w:szCs w:val="20"/>
              </w:rPr>
              <w:t>航</w:t>
            </w:r>
            <w:r w:rsidRPr="00FD19C3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r w:rsidRPr="00FD19C3">
              <w:rPr>
                <w:rFonts w:ascii="Times New Roman" w:eastAsia="標楷體" w:hAnsi="Times New Roman" w:cs="Times New Roman"/>
                <w:sz w:val="20"/>
                <w:szCs w:val="20"/>
              </w:rPr>
              <w:t>路</w:t>
            </w:r>
            <w:r w:rsidRPr="00FD19C3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  <w:r w:rsidRPr="00FD19C3">
              <w:rPr>
                <w:rFonts w:ascii="Times New Roman" w:eastAsia="標楷體" w:hAnsi="Times New Roman" w:cs="Times New Roman"/>
                <w:sz w:val="20"/>
                <w:szCs w:val="20"/>
              </w:rPr>
              <w:t>程</w:t>
            </w:r>
          </w:p>
          <w:p w14:paraId="74DD8EF2" w14:textId="77777777" w:rsidR="00302A65" w:rsidRPr="00FD19C3" w:rsidRDefault="00302A65" w:rsidP="00095371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FD19C3">
              <w:rPr>
                <w:rFonts w:ascii="Times New Roman" w:eastAsia="標楷體" w:hAnsi="Times New Roman" w:cs="Times New Roman"/>
                <w:sz w:val="20"/>
                <w:szCs w:val="20"/>
              </w:rPr>
              <w:t>四小時以上</w:t>
            </w:r>
          </w:p>
        </w:tc>
        <w:tc>
          <w:tcPr>
            <w:tcW w:w="1287" w:type="dxa"/>
            <w:vMerge/>
            <w:vAlign w:val="center"/>
          </w:tcPr>
          <w:p w14:paraId="72C1E042" w14:textId="77777777" w:rsidR="00302A65" w:rsidRPr="004C202F" w:rsidRDefault="00302A65" w:rsidP="00095371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51562B" w14:paraId="74D3AB77" w14:textId="77777777" w:rsidTr="00B40CE4">
        <w:trPr>
          <w:trHeight w:val="80"/>
          <w:jc w:val="center"/>
        </w:trPr>
        <w:tc>
          <w:tcPr>
            <w:tcW w:w="1212" w:type="dxa"/>
            <w:vMerge/>
          </w:tcPr>
          <w:p w14:paraId="3303BF69" w14:textId="77777777" w:rsidR="00302A65" w:rsidRPr="00E814D5" w:rsidRDefault="00302A65" w:rsidP="00095371">
            <w:pPr>
              <w:rPr>
                <w:rFonts w:ascii="標楷體" w:eastAsia="標楷體" w:hAnsi="標楷體"/>
              </w:rPr>
            </w:pPr>
          </w:p>
        </w:tc>
        <w:tc>
          <w:tcPr>
            <w:tcW w:w="2095" w:type="dxa"/>
            <w:vMerge/>
          </w:tcPr>
          <w:p w14:paraId="31D2E893" w14:textId="77777777" w:rsidR="00302A65" w:rsidRPr="004C202F" w:rsidRDefault="00302A65" w:rsidP="0009537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27" w:type="dxa"/>
          </w:tcPr>
          <w:p w14:paraId="0331298C" w14:textId="77777777" w:rsidR="00302A65" w:rsidRPr="004C202F" w:rsidRDefault="00302A65" w:rsidP="0009537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C202F">
              <w:rPr>
                <w:rFonts w:ascii="Times New Roman" w:eastAsia="標楷體" w:hAnsi="Times New Roman" w:cs="Times New Roman"/>
              </w:rPr>
              <w:t>是</w:t>
            </w:r>
          </w:p>
        </w:tc>
        <w:tc>
          <w:tcPr>
            <w:tcW w:w="929" w:type="dxa"/>
          </w:tcPr>
          <w:p w14:paraId="101380AE" w14:textId="77777777" w:rsidR="00302A65" w:rsidRPr="004C202F" w:rsidRDefault="00302A65" w:rsidP="0009537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C202F">
              <w:rPr>
                <w:rFonts w:ascii="Times New Roman" w:eastAsia="標楷體" w:hAnsi="Times New Roman" w:cs="Times New Roman"/>
              </w:rPr>
              <w:t>否</w:t>
            </w:r>
          </w:p>
        </w:tc>
        <w:tc>
          <w:tcPr>
            <w:tcW w:w="927" w:type="dxa"/>
          </w:tcPr>
          <w:p w14:paraId="573C5C1E" w14:textId="77777777" w:rsidR="00302A65" w:rsidRPr="004C202F" w:rsidRDefault="00302A65" w:rsidP="0009537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C202F">
              <w:rPr>
                <w:rFonts w:ascii="Times New Roman" w:eastAsia="標楷體" w:hAnsi="Times New Roman" w:cs="Times New Roman"/>
              </w:rPr>
              <w:t>是</w:t>
            </w:r>
          </w:p>
        </w:tc>
        <w:tc>
          <w:tcPr>
            <w:tcW w:w="929" w:type="dxa"/>
          </w:tcPr>
          <w:p w14:paraId="41A6D1A0" w14:textId="77777777" w:rsidR="00302A65" w:rsidRPr="004C202F" w:rsidRDefault="00302A65" w:rsidP="0009537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C202F">
              <w:rPr>
                <w:rFonts w:ascii="Times New Roman" w:eastAsia="標楷體" w:hAnsi="Times New Roman" w:cs="Times New Roman"/>
              </w:rPr>
              <w:t>否</w:t>
            </w:r>
          </w:p>
        </w:tc>
        <w:tc>
          <w:tcPr>
            <w:tcW w:w="927" w:type="dxa"/>
          </w:tcPr>
          <w:p w14:paraId="37C4C217" w14:textId="77777777" w:rsidR="00302A65" w:rsidRPr="004C202F" w:rsidRDefault="00302A65" w:rsidP="0009537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C202F">
              <w:rPr>
                <w:rFonts w:ascii="Times New Roman" w:eastAsia="標楷體" w:hAnsi="Times New Roman" w:cs="Times New Roman"/>
              </w:rPr>
              <w:t>是</w:t>
            </w:r>
          </w:p>
        </w:tc>
        <w:tc>
          <w:tcPr>
            <w:tcW w:w="931" w:type="dxa"/>
          </w:tcPr>
          <w:p w14:paraId="1256B377" w14:textId="77777777" w:rsidR="00302A65" w:rsidRPr="004C202F" w:rsidRDefault="00302A65" w:rsidP="0009537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C202F">
              <w:rPr>
                <w:rFonts w:ascii="Times New Roman" w:eastAsia="標楷體" w:hAnsi="Times New Roman" w:cs="Times New Roman"/>
              </w:rPr>
              <w:t>否</w:t>
            </w:r>
          </w:p>
        </w:tc>
        <w:tc>
          <w:tcPr>
            <w:tcW w:w="1287" w:type="dxa"/>
            <w:vMerge/>
          </w:tcPr>
          <w:p w14:paraId="232F9E2B" w14:textId="77777777" w:rsidR="00302A65" w:rsidRPr="004C202F" w:rsidRDefault="00302A65" w:rsidP="00095371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34577D" w:rsidRPr="0034577D" w14:paraId="335895A2" w14:textId="77777777" w:rsidTr="00B40CE4">
        <w:trPr>
          <w:trHeight w:val="76"/>
          <w:jc w:val="center"/>
        </w:trPr>
        <w:tc>
          <w:tcPr>
            <w:tcW w:w="1212" w:type="dxa"/>
            <w:vMerge w:val="restart"/>
            <w:vAlign w:val="center"/>
          </w:tcPr>
          <w:p w14:paraId="7765D7E2" w14:textId="77777777" w:rsidR="00302A65" w:rsidRPr="0034577D" w:rsidRDefault="00302A65" w:rsidP="00095371">
            <w:pPr>
              <w:jc w:val="distribute"/>
              <w:rPr>
                <w:rFonts w:ascii="標楷體" w:eastAsia="標楷體" w:hAnsi="標楷體"/>
              </w:rPr>
            </w:pPr>
            <w:r w:rsidRPr="0034577D">
              <w:rPr>
                <w:rFonts w:ascii="標楷體" w:eastAsia="標楷體" w:hAnsi="標楷體"/>
              </w:rPr>
              <w:t>飛機</w:t>
            </w:r>
          </w:p>
        </w:tc>
        <w:tc>
          <w:tcPr>
            <w:tcW w:w="2095" w:type="dxa"/>
          </w:tcPr>
          <w:p w14:paraId="1917E96C" w14:textId="23764031" w:rsidR="00302A65" w:rsidRPr="0034577D" w:rsidRDefault="00FE64C2" w:rsidP="00E014A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4577D">
              <w:rPr>
                <w:rFonts w:ascii="Times New Roman" w:eastAsia="標楷體" w:hAnsi="Times New Roman" w:cs="Times New Roman" w:hint="eastAsia"/>
              </w:rPr>
              <w:t>桃園</w:t>
            </w:r>
            <w:r w:rsidRPr="0034577D">
              <w:rPr>
                <w:rFonts w:ascii="Times New Roman" w:eastAsia="標楷體" w:hAnsi="Times New Roman" w:cs="Times New Roman" w:hint="eastAsia"/>
              </w:rPr>
              <w:t>-</w:t>
            </w:r>
            <w:r w:rsidRPr="0034577D">
              <w:rPr>
                <w:rFonts w:ascii="Times New Roman" w:eastAsia="標楷體" w:hAnsi="Times New Roman" w:cs="Times New Roman" w:hint="eastAsia"/>
              </w:rPr>
              <w:t>巴黎</w:t>
            </w:r>
          </w:p>
        </w:tc>
        <w:tc>
          <w:tcPr>
            <w:tcW w:w="927" w:type="dxa"/>
            <w:vAlign w:val="center"/>
          </w:tcPr>
          <w:p w14:paraId="45629280" w14:textId="347362EE" w:rsidR="00302A65" w:rsidRPr="0034577D" w:rsidRDefault="00302A65" w:rsidP="00095371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29" w:type="dxa"/>
            <w:vAlign w:val="center"/>
          </w:tcPr>
          <w:p w14:paraId="719B102A" w14:textId="77777777" w:rsidR="00302A65" w:rsidRPr="0034577D" w:rsidRDefault="00302A65" w:rsidP="00095371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27" w:type="dxa"/>
            <w:vAlign w:val="center"/>
          </w:tcPr>
          <w:p w14:paraId="64C80907" w14:textId="27EE3541" w:rsidR="00302A65" w:rsidRPr="0034577D" w:rsidRDefault="00943611" w:rsidP="0009537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4577D">
              <w:rPr>
                <w:rFonts w:ascii="Times New Roman" w:eastAsia="標楷體" w:hAnsi="Times New Roman" w:cs="Times New Roman" w:hint="eastAsia"/>
              </w:rPr>
              <w:t>v</w:t>
            </w:r>
          </w:p>
        </w:tc>
        <w:tc>
          <w:tcPr>
            <w:tcW w:w="929" w:type="dxa"/>
            <w:vAlign w:val="center"/>
          </w:tcPr>
          <w:p w14:paraId="690F2F6D" w14:textId="30C8F1BA" w:rsidR="00302A65" w:rsidRPr="0034577D" w:rsidRDefault="00302A65" w:rsidP="00095371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27" w:type="dxa"/>
            <w:vAlign w:val="center"/>
          </w:tcPr>
          <w:p w14:paraId="069B594B" w14:textId="46E9DE0E" w:rsidR="00302A65" w:rsidRPr="0034577D" w:rsidRDefault="002445F7" w:rsidP="0009537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4577D">
              <w:rPr>
                <w:rFonts w:ascii="Times New Roman" w:eastAsia="標楷體" w:hAnsi="Times New Roman" w:cs="Times New Roman" w:hint="eastAsia"/>
              </w:rPr>
              <w:t>v</w:t>
            </w:r>
          </w:p>
        </w:tc>
        <w:tc>
          <w:tcPr>
            <w:tcW w:w="931" w:type="dxa"/>
            <w:vAlign w:val="center"/>
          </w:tcPr>
          <w:p w14:paraId="10BD4CEB" w14:textId="77777777" w:rsidR="00302A65" w:rsidRPr="0034577D" w:rsidRDefault="00302A65" w:rsidP="000953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  <w:vAlign w:val="center"/>
          </w:tcPr>
          <w:p w14:paraId="493C8F77" w14:textId="16221FC8" w:rsidR="00302A65" w:rsidRPr="0034577D" w:rsidRDefault="00A555A2" w:rsidP="00095371">
            <w:pPr>
              <w:jc w:val="right"/>
              <w:rPr>
                <w:rFonts w:ascii="Times New Roman" w:hAnsi="Times New Roman" w:cs="Times New Roman"/>
              </w:rPr>
            </w:pPr>
            <w:r w:rsidRPr="0034577D">
              <w:rPr>
                <w:rFonts w:ascii="Times New Roman" w:hAnsi="Times New Roman" w:cs="Times New Roman" w:hint="eastAsia"/>
              </w:rPr>
              <w:t>93</w:t>
            </w:r>
            <w:r w:rsidRPr="0034577D">
              <w:rPr>
                <w:rFonts w:ascii="Times New Roman" w:hAnsi="Times New Roman" w:cs="Times New Roman"/>
              </w:rPr>
              <w:t>,</w:t>
            </w:r>
            <w:r w:rsidRPr="0034577D">
              <w:rPr>
                <w:rFonts w:ascii="Times New Roman" w:hAnsi="Times New Roman" w:cs="Times New Roman" w:hint="eastAsia"/>
              </w:rPr>
              <w:t>896</w:t>
            </w:r>
          </w:p>
        </w:tc>
      </w:tr>
      <w:tr w:rsidR="0034577D" w:rsidRPr="0034577D" w14:paraId="17C5F6FC" w14:textId="77777777" w:rsidTr="00B40CE4">
        <w:trPr>
          <w:trHeight w:val="80"/>
          <w:jc w:val="center"/>
        </w:trPr>
        <w:tc>
          <w:tcPr>
            <w:tcW w:w="1212" w:type="dxa"/>
            <w:vMerge/>
          </w:tcPr>
          <w:p w14:paraId="687133AD" w14:textId="77777777" w:rsidR="00A34532" w:rsidRPr="0034577D" w:rsidRDefault="00A34532" w:rsidP="00095371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2095" w:type="dxa"/>
          </w:tcPr>
          <w:p w14:paraId="59D86D28" w14:textId="3EB7E0EE" w:rsidR="00A34532" w:rsidRPr="0034577D" w:rsidRDefault="00A34532" w:rsidP="00FE64C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4577D">
              <w:rPr>
                <w:rFonts w:ascii="Times New Roman" w:eastAsia="標楷體" w:hAnsi="Times New Roman" w:cs="Times New Roman" w:hint="eastAsia"/>
              </w:rPr>
              <w:t>巴黎</w:t>
            </w:r>
            <w:r w:rsidRPr="0034577D">
              <w:rPr>
                <w:rFonts w:ascii="Times New Roman" w:eastAsia="標楷體" w:hAnsi="Times New Roman" w:cs="Times New Roman" w:hint="eastAsia"/>
              </w:rPr>
              <w:t>-</w:t>
            </w:r>
            <w:r w:rsidRPr="0034577D">
              <w:rPr>
                <w:rFonts w:ascii="Times New Roman" w:eastAsia="標楷體" w:hAnsi="Times New Roman" w:cs="Times New Roman" w:hint="eastAsia"/>
              </w:rPr>
              <w:t>桃園</w:t>
            </w:r>
          </w:p>
        </w:tc>
        <w:tc>
          <w:tcPr>
            <w:tcW w:w="927" w:type="dxa"/>
            <w:vAlign w:val="center"/>
          </w:tcPr>
          <w:p w14:paraId="5EE0744A" w14:textId="64F67742" w:rsidR="00A34532" w:rsidRPr="0034577D" w:rsidRDefault="00CB5F50" w:rsidP="0009537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4577D">
              <w:rPr>
                <w:rFonts w:ascii="Times New Roman" w:eastAsia="標楷體" w:hAnsi="Times New Roman" w:cs="Times New Roman" w:hint="eastAsia"/>
              </w:rPr>
              <w:t>v</w:t>
            </w:r>
          </w:p>
        </w:tc>
        <w:tc>
          <w:tcPr>
            <w:tcW w:w="929" w:type="dxa"/>
            <w:vAlign w:val="center"/>
          </w:tcPr>
          <w:p w14:paraId="63DA3623" w14:textId="0DEAA55E" w:rsidR="00A34532" w:rsidRPr="0034577D" w:rsidRDefault="00A34532" w:rsidP="00095371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27" w:type="dxa"/>
            <w:vAlign w:val="center"/>
          </w:tcPr>
          <w:p w14:paraId="455BD533" w14:textId="5E4A04CD" w:rsidR="00A34532" w:rsidRPr="0034577D" w:rsidRDefault="00A34532" w:rsidP="00095371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29" w:type="dxa"/>
            <w:vAlign w:val="center"/>
          </w:tcPr>
          <w:p w14:paraId="6F0EE25C" w14:textId="77777777" w:rsidR="00A34532" w:rsidRPr="0034577D" w:rsidRDefault="00A34532" w:rsidP="00095371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27" w:type="dxa"/>
            <w:vAlign w:val="center"/>
          </w:tcPr>
          <w:p w14:paraId="290EE5A6" w14:textId="58A726E8" w:rsidR="00A34532" w:rsidRPr="0034577D" w:rsidRDefault="00A34532" w:rsidP="00095371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31" w:type="dxa"/>
            <w:vAlign w:val="center"/>
          </w:tcPr>
          <w:p w14:paraId="3B8CDF75" w14:textId="77777777" w:rsidR="00A34532" w:rsidRPr="0034577D" w:rsidRDefault="00A34532" w:rsidP="000953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  <w:vAlign w:val="center"/>
          </w:tcPr>
          <w:p w14:paraId="2665504A" w14:textId="1AAB3C9D" w:rsidR="00A34532" w:rsidRPr="0034577D" w:rsidRDefault="00E3026E" w:rsidP="00095371">
            <w:pPr>
              <w:jc w:val="right"/>
              <w:rPr>
                <w:rFonts w:ascii="Times New Roman" w:hAnsi="Times New Roman" w:cs="Times New Roman"/>
              </w:rPr>
            </w:pPr>
            <w:r w:rsidRPr="0034577D">
              <w:rPr>
                <w:rFonts w:ascii="Times New Roman" w:hAnsi="Times New Roman" w:cs="Times New Roman" w:hint="eastAsia"/>
              </w:rPr>
              <w:t>5</w:t>
            </w:r>
            <w:r w:rsidRPr="0034577D">
              <w:rPr>
                <w:rFonts w:ascii="Times New Roman" w:hAnsi="Times New Roman" w:cs="Times New Roman"/>
              </w:rPr>
              <w:t>0,068</w:t>
            </w:r>
          </w:p>
        </w:tc>
      </w:tr>
      <w:tr w:rsidR="0034577D" w:rsidRPr="0034577D" w14:paraId="579A4F1E" w14:textId="77777777" w:rsidTr="00B40CE4">
        <w:trPr>
          <w:trHeight w:val="236"/>
          <w:jc w:val="center"/>
        </w:trPr>
        <w:tc>
          <w:tcPr>
            <w:tcW w:w="1212" w:type="dxa"/>
          </w:tcPr>
          <w:p w14:paraId="20A0DBB2" w14:textId="77777777" w:rsidR="00A34532" w:rsidRPr="0034577D" w:rsidRDefault="00A34532" w:rsidP="00095371">
            <w:pPr>
              <w:jc w:val="distribute"/>
              <w:rPr>
                <w:rFonts w:ascii="標楷體" w:eastAsia="標楷體" w:hAnsi="標楷體"/>
              </w:rPr>
            </w:pPr>
            <w:r w:rsidRPr="0034577D">
              <w:rPr>
                <w:rFonts w:ascii="標楷體" w:eastAsia="標楷體" w:hAnsi="標楷體"/>
              </w:rPr>
              <w:t>船舶</w:t>
            </w:r>
          </w:p>
        </w:tc>
        <w:tc>
          <w:tcPr>
            <w:tcW w:w="2095" w:type="dxa"/>
            <w:vAlign w:val="center"/>
          </w:tcPr>
          <w:p w14:paraId="5618ED57" w14:textId="5AFCA3EC" w:rsidR="00A34532" w:rsidRPr="0034577D" w:rsidRDefault="0045520C" w:rsidP="00E014A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4577D">
              <w:rPr>
                <w:rFonts w:ascii="Times New Roman" w:eastAsia="標楷體" w:hAnsi="Times New Roman" w:cs="Times New Roman" w:hint="eastAsia"/>
              </w:rPr>
              <w:t>-</w:t>
            </w:r>
          </w:p>
        </w:tc>
        <w:tc>
          <w:tcPr>
            <w:tcW w:w="927" w:type="dxa"/>
            <w:vAlign w:val="center"/>
          </w:tcPr>
          <w:p w14:paraId="15560CDB" w14:textId="38784608" w:rsidR="00A34532" w:rsidRPr="0034577D" w:rsidRDefault="00A34532" w:rsidP="00095371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29" w:type="dxa"/>
            <w:vAlign w:val="center"/>
          </w:tcPr>
          <w:p w14:paraId="2137F6C4" w14:textId="77777777" w:rsidR="00A34532" w:rsidRPr="0034577D" w:rsidRDefault="00A34532" w:rsidP="00095371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27" w:type="dxa"/>
            <w:vAlign w:val="center"/>
          </w:tcPr>
          <w:p w14:paraId="7B02826F" w14:textId="77777777" w:rsidR="00A34532" w:rsidRPr="0034577D" w:rsidRDefault="00A34532" w:rsidP="00095371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29" w:type="dxa"/>
            <w:vAlign w:val="center"/>
          </w:tcPr>
          <w:p w14:paraId="2A52D63C" w14:textId="77777777" w:rsidR="00A34532" w:rsidRPr="0034577D" w:rsidRDefault="00A34532" w:rsidP="00095371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27" w:type="dxa"/>
            <w:vAlign w:val="center"/>
          </w:tcPr>
          <w:p w14:paraId="46F183A7" w14:textId="77777777" w:rsidR="00A34532" w:rsidRPr="0034577D" w:rsidRDefault="00A34532" w:rsidP="00095371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31" w:type="dxa"/>
            <w:vAlign w:val="center"/>
          </w:tcPr>
          <w:p w14:paraId="3A547EED" w14:textId="77777777" w:rsidR="00A34532" w:rsidRPr="0034577D" w:rsidRDefault="00A34532" w:rsidP="000953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  <w:vAlign w:val="center"/>
          </w:tcPr>
          <w:p w14:paraId="56961B18" w14:textId="2929844E" w:rsidR="00A34532" w:rsidRPr="0034577D" w:rsidRDefault="0045520C" w:rsidP="00095371">
            <w:pPr>
              <w:jc w:val="right"/>
              <w:rPr>
                <w:rFonts w:ascii="Times New Roman" w:hAnsi="Times New Roman" w:cs="Times New Roman"/>
              </w:rPr>
            </w:pPr>
            <w:r w:rsidRPr="0034577D">
              <w:rPr>
                <w:rFonts w:ascii="Times New Roman" w:hAnsi="Times New Roman" w:cs="Times New Roman" w:hint="eastAsia"/>
              </w:rPr>
              <w:t>-</w:t>
            </w:r>
          </w:p>
        </w:tc>
      </w:tr>
      <w:tr w:rsidR="0034577D" w:rsidRPr="0034577D" w14:paraId="0178A816" w14:textId="77777777" w:rsidTr="00B40CE4">
        <w:trPr>
          <w:trHeight w:val="236"/>
          <w:jc w:val="center"/>
        </w:trPr>
        <w:tc>
          <w:tcPr>
            <w:tcW w:w="1212" w:type="dxa"/>
            <w:vMerge w:val="restart"/>
          </w:tcPr>
          <w:p w14:paraId="7EE2BD82" w14:textId="7916A093" w:rsidR="00A34532" w:rsidRPr="0034577D" w:rsidRDefault="00A34532" w:rsidP="00A34532">
            <w:pPr>
              <w:spacing w:line="300" w:lineRule="exact"/>
              <w:jc w:val="distribute"/>
              <w:rPr>
                <w:rFonts w:ascii="標楷體" w:eastAsia="標楷體" w:hAnsi="標楷體"/>
              </w:rPr>
            </w:pPr>
            <w:r w:rsidRPr="0034577D">
              <w:rPr>
                <w:rFonts w:ascii="標楷體" w:eastAsia="標楷體" w:hAnsi="標楷體"/>
              </w:rPr>
              <w:t>長途大眾陸運工具</w:t>
            </w:r>
          </w:p>
        </w:tc>
        <w:tc>
          <w:tcPr>
            <w:tcW w:w="2095" w:type="dxa"/>
            <w:vAlign w:val="center"/>
          </w:tcPr>
          <w:p w14:paraId="5B8D28B3" w14:textId="446180F6" w:rsidR="00A34532" w:rsidRPr="0034577D" w:rsidRDefault="00A34532" w:rsidP="00A3453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4577D">
              <w:rPr>
                <w:rFonts w:ascii="Times New Roman" w:eastAsia="標楷體" w:hAnsi="Times New Roman" w:cs="Times New Roman" w:hint="eastAsia"/>
              </w:rPr>
              <w:t>巴黎</w:t>
            </w:r>
            <w:r w:rsidRPr="0034577D">
              <w:rPr>
                <w:rFonts w:ascii="Times New Roman" w:eastAsia="標楷體" w:hAnsi="Times New Roman" w:cs="Times New Roman" w:hint="eastAsia"/>
              </w:rPr>
              <w:t>-</w:t>
            </w:r>
            <w:r w:rsidRPr="0034577D">
              <w:rPr>
                <w:rFonts w:ascii="Times New Roman" w:eastAsia="標楷體" w:hAnsi="Times New Roman" w:cs="Times New Roman" w:hint="eastAsia"/>
              </w:rPr>
              <w:t>日內瓦</w:t>
            </w:r>
            <w:r w:rsidRPr="0034577D">
              <w:rPr>
                <w:rFonts w:ascii="Times New Roman" w:eastAsia="標楷體" w:hAnsi="Times New Roman" w:cs="Times New Roman"/>
              </w:rPr>
              <w:t xml:space="preserve"> </w:t>
            </w:r>
          </w:p>
        </w:tc>
        <w:tc>
          <w:tcPr>
            <w:tcW w:w="927" w:type="dxa"/>
            <w:vAlign w:val="center"/>
          </w:tcPr>
          <w:p w14:paraId="515F3A43" w14:textId="6B9D2B5D" w:rsidR="00A34532" w:rsidRPr="0034577D" w:rsidRDefault="00A34532" w:rsidP="00A3453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4577D">
              <w:rPr>
                <w:rFonts w:ascii="Times New Roman" w:eastAsia="標楷體" w:hAnsi="Times New Roman" w:cs="Times New Roman" w:hint="eastAsia"/>
              </w:rPr>
              <w:t>v</w:t>
            </w:r>
          </w:p>
        </w:tc>
        <w:tc>
          <w:tcPr>
            <w:tcW w:w="929" w:type="dxa"/>
            <w:vAlign w:val="center"/>
          </w:tcPr>
          <w:p w14:paraId="4D4AF102" w14:textId="4ECECF87" w:rsidR="00A34532" w:rsidRPr="0034577D" w:rsidRDefault="00A34532" w:rsidP="00A34532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27" w:type="dxa"/>
            <w:vAlign w:val="center"/>
          </w:tcPr>
          <w:p w14:paraId="4F0CBD4E" w14:textId="77777777" w:rsidR="00A34532" w:rsidRPr="0034577D" w:rsidRDefault="00A34532" w:rsidP="00A34532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29" w:type="dxa"/>
            <w:vAlign w:val="center"/>
          </w:tcPr>
          <w:p w14:paraId="36C74289" w14:textId="2B19970E" w:rsidR="00A34532" w:rsidRPr="0034577D" w:rsidRDefault="00A34532" w:rsidP="00A34532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27" w:type="dxa"/>
            <w:vAlign w:val="center"/>
          </w:tcPr>
          <w:p w14:paraId="15505C83" w14:textId="77777777" w:rsidR="00A34532" w:rsidRPr="0034577D" w:rsidRDefault="00A34532" w:rsidP="00A34532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31" w:type="dxa"/>
            <w:vAlign w:val="center"/>
          </w:tcPr>
          <w:p w14:paraId="46F9BFCB" w14:textId="0EDF645A" w:rsidR="00A34532" w:rsidRPr="0034577D" w:rsidRDefault="00A34532" w:rsidP="00A345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  <w:vAlign w:val="center"/>
          </w:tcPr>
          <w:p w14:paraId="763F9D0B" w14:textId="0795925D" w:rsidR="00A34532" w:rsidRPr="0034577D" w:rsidRDefault="00A34532" w:rsidP="00A34532">
            <w:pPr>
              <w:jc w:val="right"/>
              <w:rPr>
                <w:rFonts w:ascii="Times New Roman" w:hAnsi="Times New Roman" w:cs="Times New Roman"/>
              </w:rPr>
            </w:pPr>
            <w:r w:rsidRPr="0034577D">
              <w:rPr>
                <w:rFonts w:ascii="Times New Roman" w:hAnsi="Times New Roman" w:cs="Times New Roman" w:hint="eastAsia"/>
              </w:rPr>
              <w:t>870</w:t>
            </w:r>
          </w:p>
        </w:tc>
      </w:tr>
      <w:tr w:rsidR="00A34532" w:rsidRPr="0034577D" w14:paraId="1458D99B" w14:textId="77777777" w:rsidTr="00B40CE4">
        <w:trPr>
          <w:trHeight w:val="364"/>
          <w:jc w:val="center"/>
        </w:trPr>
        <w:tc>
          <w:tcPr>
            <w:tcW w:w="1212" w:type="dxa"/>
            <w:vMerge/>
          </w:tcPr>
          <w:p w14:paraId="55DA2536" w14:textId="4D26919F" w:rsidR="00A34532" w:rsidRPr="0034577D" w:rsidRDefault="00A34532" w:rsidP="00A34532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2095" w:type="dxa"/>
            <w:vAlign w:val="center"/>
          </w:tcPr>
          <w:p w14:paraId="2CD2775D" w14:textId="4755C753" w:rsidR="00A34532" w:rsidRPr="0034577D" w:rsidRDefault="00A34532" w:rsidP="00A3453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4577D">
              <w:rPr>
                <w:rFonts w:ascii="Times New Roman" w:eastAsia="標楷體" w:hAnsi="Times New Roman" w:cs="Times New Roman" w:hint="eastAsia"/>
              </w:rPr>
              <w:t>米蘭</w:t>
            </w:r>
            <w:r w:rsidRPr="0034577D">
              <w:rPr>
                <w:rFonts w:ascii="Times New Roman" w:eastAsia="標楷體" w:hAnsi="Times New Roman" w:cs="Times New Roman" w:hint="eastAsia"/>
              </w:rPr>
              <w:t>-</w:t>
            </w:r>
            <w:r w:rsidRPr="0034577D">
              <w:rPr>
                <w:rFonts w:ascii="Times New Roman" w:eastAsia="標楷體" w:hAnsi="Times New Roman" w:cs="Times New Roman" w:hint="eastAsia"/>
              </w:rPr>
              <w:t>羅馬</w:t>
            </w:r>
          </w:p>
        </w:tc>
        <w:tc>
          <w:tcPr>
            <w:tcW w:w="927" w:type="dxa"/>
            <w:vAlign w:val="center"/>
          </w:tcPr>
          <w:p w14:paraId="2139F019" w14:textId="77777777" w:rsidR="00A34532" w:rsidRPr="0034577D" w:rsidRDefault="00A34532" w:rsidP="00A34532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29" w:type="dxa"/>
            <w:vAlign w:val="center"/>
          </w:tcPr>
          <w:p w14:paraId="46BCA33B" w14:textId="40CC8E19" w:rsidR="00A34532" w:rsidRPr="0034577D" w:rsidRDefault="00A34532" w:rsidP="00A3453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4577D">
              <w:rPr>
                <w:rFonts w:ascii="Times New Roman" w:eastAsia="標楷體" w:hAnsi="Times New Roman" w:cs="Times New Roman" w:hint="eastAsia"/>
              </w:rPr>
              <w:t>v</w:t>
            </w:r>
          </w:p>
        </w:tc>
        <w:tc>
          <w:tcPr>
            <w:tcW w:w="927" w:type="dxa"/>
            <w:vAlign w:val="center"/>
          </w:tcPr>
          <w:p w14:paraId="4DCEF875" w14:textId="77777777" w:rsidR="00A34532" w:rsidRPr="0034577D" w:rsidRDefault="00A34532" w:rsidP="00A34532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29" w:type="dxa"/>
            <w:vAlign w:val="center"/>
          </w:tcPr>
          <w:p w14:paraId="181E7B2B" w14:textId="09960BDF" w:rsidR="00A34532" w:rsidRPr="0034577D" w:rsidRDefault="00A34532" w:rsidP="00A34532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27" w:type="dxa"/>
            <w:vAlign w:val="center"/>
          </w:tcPr>
          <w:p w14:paraId="6467F237" w14:textId="77777777" w:rsidR="00A34532" w:rsidRPr="0034577D" w:rsidRDefault="00A34532" w:rsidP="00A34532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31" w:type="dxa"/>
            <w:vAlign w:val="center"/>
          </w:tcPr>
          <w:p w14:paraId="02C420C5" w14:textId="0FC4BD12" w:rsidR="00A34532" w:rsidRPr="0034577D" w:rsidRDefault="00A34532" w:rsidP="00A345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  <w:vAlign w:val="center"/>
          </w:tcPr>
          <w:p w14:paraId="3929D18D" w14:textId="027431D9" w:rsidR="00A34532" w:rsidRPr="0034577D" w:rsidRDefault="00A34532" w:rsidP="00A34532">
            <w:pPr>
              <w:jc w:val="right"/>
              <w:rPr>
                <w:rFonts w:ascii="Times New Roman" w:hAnsi="Times New Roman" w:cs="Times New Roman"/>
              </w:rPr>
            </w:pPr>
            <w:r w:rsidRPr="0034577D">
              <w:rPr>
                <w:rFonts w:ascii="Times New Roman" w:hAnsi="Times New Roman" w:cs="Times New Roman" w:hint="eastAsia"/>
              </w:rPr>
              <w:t>1</w:t>
            </w:r>
            <w:r w:rsidRPr="0034577D">
              <w:rPr>
                <w:rFonts w:ascii="Times New Roman" w:hAnsi="Times New Roman" w:cs="Times New Roman"/>
              </w:rPr>
              <w:t>,</w:t>
            </w:r>
            <w:r w:rsidRPr="0034577D">
              <w:rPr>
                <w:rFonts w:ascii="Times New Roman" w:hAnsi="Times New Roman" w:cs="Times New Roman" w:hint="eastAsia"/>
              </w:rPr>
              <w:t>530</w:t>
            </w:r>
          </w:p>
        </w:tc>
      </w:tr>
    </w:tbl>
    <w:p w14:paraId="38348ED2" w14:textId="24F390DE" w:rsidR="004A3772" w:rsidRPr="0034577D" w:rsidRDefault="004A3772" w:rsidP="00287B1E">
      <w:pPr>
        <w:snapToGrid w:val="0"/>
        <w:rPr>
          <w:rFonts w:ascii="標楷體" w:eastAsia="標楷體" w:hAnsi="標楷體"/>
        </w:rPr>
      </w:pPr>
    </w:p>
    <w:sectPr w:rsidR="004A3772" w:rsidRPr="0034577D" w:rsidSect="00165A85">
      <w:pgSz w:w="11906" w:h="16838" w:code="9"/>
      <w:pgMar w:top="964" w:right="1134" w:bottom="73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53A03A" w14:textId="77777777" w:rsidR="00F602E8" w:rsidRDefault="00F602E8" w:rsidP="00C155C2">
      <w:r>
        <w:separator/>
      </w:r>
    </w:p>
  </w:endnote>
  <w:endnote w:type="continuationSeparator" w:id="0">
    <w:p w14:paraId="67EC5C01" w14:textId="77777777" w:rsidR="00F602E8" w:rsidRDefault="00F602E8" w:rsidP="00C15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833D2E" w14:textId="77777777" w:rsidR="00F602E8" w:rsidRDefault="00F602E8" w:rsidP="00C155C2">
      <w:r>
        <w:separator/>
      </w:r>
    </w:p>
  </w:footnote>
  <w:footnote w:type="continuationSeparator" w:id="0">
    <w:p w14:paraId="7F7F4CF3" w14:textId="77777777" w:rsidR="00F602E8" w:rsidRDefault="00F602E8" w:rsidP="00C155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DE2"/>
    <w:rsid w:val="00001BB7"/>
    <w:rsid w:val="000045AA"/>
    <w:rsid w:val="000226B3"/>
    <w:rsid w:val="00023104"/>
    <w:rsid w:val="000248AF"/>
    <w:rsid w:val="00030EF9"/>
    <w:rsid w:val="00042BEC"/>
    <w:rsid w:val="0006748E"/>
    <w:rsid w:val="00081610"/>
    <w:rsid w:val="0011561F"/>
    <w:rsid w:val="001212EC"/>
    <w:rsid w:val="00137303"/>
    <w:rsid w:val="00165A85"/>
    <w:rsid w:val="0017579C"/>
    <w:rsid w:val="0018096A"/>
    <w:rsid w:val="001A2E3C"/>
    <w:rsid w:val="001F46CE"/>
    <w:rsid w:val="0023331E"/>
    <w:rsid w:val="002445F7"/>
    <w:rsid w:val="002532F0"/>
    <w:rsid w:val="00261E83"/>
    <w:rsid w:val="002714AB"/>
    <w:rsid w:val="00275120"/>
    <w:rsid w:val="00287B1E"/>
    <w:rsid w:val="002A04B7"/>
    <w:rsid w:val="002C3D4B"/>
    <w:rsid w:val="002D0691"/>
    <w:rsid w:val="002E08E4"/>
    <w:rsid w:val="00302A65"/>
    <w:rsid w:val="003411A5"/>
    <w:rsid w:val="00344233"/>
    <w:rsid w:val="00344365"/>
    <w:rsid w:val="0034577D"/>
    <w:rsid w:val="003A69D3"/>
    <w:rsid w:val="003F43B7"/>
    <w:rsid w:val="00412E08"/>
    <w:rsid w:val="00415B6D"/>
    <w:rsid w:val="00424672"/>
    <w:rsid w:val="00441CBE"/>
    <w:rsid w:val="0045520C"/>
    <w:rsid w:val="0046533D"/>
    <w:rsid w:val="00473299"/>
    <w:rsid w:val="004A3772"/>
    <w:rsid w:val="004A3AE9"/>
    <w:rsid w:val="004C202F"/>
    <w:rsid w:val="004C55D6"/>
    <w:rsid w:val="004D018A"/>
    <w:rsid w:val="004E7095"/>
    <w:rsid w:val="004F488B"/>
    <w:rsid w:val="0051562B"/>
    <w:rsid w:val="00522184"/>
    <w:rsid w:val="00532496"/>
    <w:rsid w:val="005451AD"/>
    <w:rsid w:val="00546890"/>
    <w:rsid w:val="0054737C"/>
    <w:rsid w:val="00574075"/>
    <w:rsid w:val="00576B93"/>
    <w:rsid w:val="005B5798"/>
    <w:rsid w:val="005F3DC3"/>
    <w:rsid w:val="006000CA"/>
    <w:rsid w:val="00604FFA"/>
    <w:rsid w:val="00634B38"/>
    <w:rsid w:val="00651898"/>
    <w:rsid w:val="00672DD9"/>
    <w:rsid w:val="006A2574"/>
    <w:rsid w:val="006A5357"/>
    <w:rsid w:val="006B3EF4"/>
    <w:rsid w:val="006F0B5B"/>
    <w:rsid w:val="00770419"/>
    <w:rsid w:val="007A51A0"/>
    <w:rsid w:val="007C219F"/>
    <w:rsid w:val="007D209B"/>
    <w:rsid w:val="007E0C66"/>
    <w:rsid w:val="007F0137"/>
    <w:rsid w:val="00801197"/>
    <w:rsid w:val="0080205C"/>
    <w:rsid w:val="00811B48"/>
    <w:rsid w:val="00811F82"/>
    <w:rsid w:val="00850F2C"/>
    <w:rsid w:val="00873B52"/>
    <w:rsid w:val="008A0DEB"/>
    <w:rsid w:val="008A306D"/>
    <w:rsid w:val="008B744D"/>
    <w:rsid w:val="008C5249"/>
    <w:rsid w:val="008C6403"/>
    <w:rsid w:val="009079A1"/>
    <w:rsid w:val="00910971"/>
    <w:rsid w:val="00936DE2"/>
    <w:rsid w:val="00943611"/>
    <w:rsid w:val="00947A25"/>
    <w:rsid w:val="009B1F1B"/>
    <w:rsid w:val="009E2830"/>
    <w:rsid w:val="00A0379E"/>
    <w:rsid w:val="00A27D89"/>
    <w:rsid w:val="00A34532"/>
    <w:rsid w:val="00A5544F"/>
    <w:rsid w:val="00A555A2"/>
    <w:rsid w:val="00A56F60"/>
    <w:rsid w:val="00AA27B3"/>
    <w:rsid w:val="00AA4119"/>
    <w:rsid w:val="00AC5E96"/>
    <w:rsid w:val="00B2152E"/>
    <w:rsid w:val="00B40CE4"/>
    <w:rsid w:val="00B73C9B"/>
    <w:rsid w:val="00B843AD"/>
    <w:rsid w:val="00BC1E07"/>
    <w:rsid w:val="00BD09EF"/>
    <w:rsid w:val="00BD0BFC"/>
    <w:rsid w:val="00BD19D1"/>
    <w:rsid w:val="00BF3A41"/>
    <w:rsid w:val="00C155C2"/>
    <w:rsid w:val="00C363BD"/>
    <w:rsid w:val="00C62D9C"/>
    <w:rsid w:val="00C66E7B"/>
    <w:rsid w:val="00C801B0"/>
    <w:rsid w:val="00C95790"/>
    <w:rsid w:val="00CA173E"/>
    <w:rsid w:val="00CB5F50"/>
    <w:rsid w:val="00CD5F9E"/>
    <w:rsid w:val="00D0430F"/>
    <w:rsid w:val="00D0607A"/>
    <w:rsid w:val="00D1623B"/>
    <w:rsid w:val="00D27D1C"/>
    <w:rsid w:val="00D406FE"/>
    <w:rsid w:val="00D57ACF"/>
    <w:rsid w:val="00D73693"/>
    <w:rsid w:val="00D94F28"/>
    <w:rsid w:val="00DA05C4"/>
    <w:rsid w:val="00DA1297"/>
    <w:rsid w:val="00DA43E3"/>
    <w:rsid w:val="00DA6DE5"/>
    <w:rsid w:val="00DD7B52"/>
    <w:rsid w:val="00DE4DDB"/>
    <w:rsid w:val="00DE5463"/>
    <w:rsid w:val="00E014A6"/>
    <w:rsid w:val="00E07492"/>
    <w:rsid w:val="00E2020F"/>
    <w:rsid w:val="00E3026E"/>
    <w:rsid w:val="00E65A87"/>
    <w:rsid w:val="00E814D5"/>
    <w:rsid w:val="00EB38F9"/>
    <w:rsid w:val="00ED0908"/>
    <w:rsid w:val="00ED3DA0"/>
    <w:rsid w:val="00EE5674"/>
    <w:rsid w:val="00F42C94"/>
    <w:rsid w:val="00F43BCE"/>
    <w:rsid w:val="00F513C0"/>
    <w:rsid w:val="00F602E8"/>
    <w:rsid w:val="00F70F89"/>
    <w:rsid w:val="00F80A46"/>
    <w:rsid w:val="00FA1418"/>
    <w:rsid w:val="00FB394D"/>
    <w:rsid w:val="00FC22D5"/>
    <w:rsid w:val="00FD19C3"/>
    <w:rsid w:val="00FE64C2"/>
    <w:rsid w:val="00FF5A01"/>
    <w:rsid w:val="00FF6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5210FC"/>
  <w15:chartTrackingRefBased/>
  <w15:docId w15:val="{511FC06E-F442-4545-B6C2-49E2B391C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2A6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6D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A377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4A377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155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155C2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C155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C155C2"/>
    <w:rPr>
      <w:sz w:val="20"/>
      <w:szCs w:val="20"/>
    </w:rPr>
  </w:style>
  <w:style w:type="character" w:styleId="aa">
    <w:name w:val="annotation reference"/>
    <w:basedOn w:val="a0"/>
    <w:uiPriority w:val="99"/>
    <w:semiHidden/>
    <w:unhideWhenUsed/>
    <w:rsid w:val="002C3D4B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2C3D4B"/>
  </w:style>
  <w:style w:type="character" w:customStyle="1" w:styleId="ac">
    <w:name w:val="註解文字 字元"/>
    <w:basedOn w:val="a0"/>
    <w:link w:val="ab"/>
    <w:uiPriority w:val="99"/>
    <w:semiHidden/>
    <w:rsid w:val="002C3D4B"/>
  </w:style>
  <w:style w:type="paragraph" w:styleId="ad">
    <w:name w:val="annotation subject"/>
    <w:basedOn w:val="ab"/>
    <w:next w:val="ab"/>
    <w:link w:val="ae"/>
    <w:uiPriority w:val="99"/>
    <w:semiHidden/>
    <w:unhideWhenUsed/>
    <w:rsid w:val="002C3D4B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2C3D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2C1FA2-96DD-4ED7-8614-9F64295C2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693</Characters>
  <Application>Microsoft Office Word</Application>
  <DocSecurity>0</DocSecurity>
  <Lines>5</Lines>
  <Paragraphs>1</Paragraphs>
  <ScaleCrop>false</ScaleCrop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USER</cp:lastModifiedBy>
  <cp:revision>2</cp:revision>
  <cp:lastPrinted>2022-07-21T07:42:00Z</cp:lastPrinted>
  <dcterms:created xsi:type="dcterms:W3CDTF">2026-07-24T06:05:00Z</dcterms:created>
  <dcterms:modified xsi:type="dcterms:W3CDTF">2026-07-24T06:05:00Z</dcterms:modified>
</cp:coreProperties>
</file>